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2E02052B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DD5B67">
        <w:rPr>
          <w:b/>
          <w:sz w:val="24"/>
          <w:u w:val="single"/>
        </w:rPr>
        <w:t>3</w:t>
      </w:r>
      <w:r w:rsidR="00DD5B67" w:rsidRPr="00DD5B67">
        <w:rPr>
          <w:b/>
          <w:sz w:val="24"/>
          <w:u w:val="single"/>
          <w:vertAlign w:val="superscript"/>
        </w:rPr>
        <w:t>rd</w:t>
      </w:r>
      <w:r w:rsidR="00DD5B67">
        <w:rPr>
          <w:b/>
          <w:sz w:val="24"/>
          <w:u w:val="single"/>
        </w:rPr>
        <w:t xml:space="preserve"> June</w:t>
      </w:r>
      <w:r w:rsidR="009D3830" w:rsidRPr="008577DF">
        <w:rPr>
          <w:b/>
          <w:sz w:val="24"/>
          <w:u w:val="single"/>
        </w:rPr>
        <w:t xml:space="preserve"> </w:t>
      </w:r>
      <w:r w:rsidR="00692A82" w:rsidRPr="008577DF">
        <w:rPr>
          <w:b/>
          <w:sz w:val="24"/>
        </w:rPr>
        <w:t>at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504719FE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96194A">
        <w:t>6</w:t>
      </w:r>
      <w:r w:rsidR="0096194A" w:rsidRPr="0096194A">
        <w:rPr>
          <w:vertAlign w:val="superscript"/>
        </w:rPr>
        <w:t>th</w:t>
      </w:r>
      <w:r w:rsidR="0096194A">
        <w:t xml:space="preserve"> May</w:t>
      </w:r>
      <w:r w:rsidR="00D85B27" w:rsidRPr="008577DF">
        <w:t xml:space="preserve"> 202</w:t>
      </w:r>
      <w:r w:rsidR="009745F7" w:rsidRPr="008577DF">
        <w:t>5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53E9C2D9" w:rsidR="001902EC" w:rsidRPr="008577DF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.1</w:t>
      </w:r>
      <w:r w:rsidR="00865B06" w:rsidRPr="008577DF">
        <w:tab/>
      </w:r>
      <w:r w:rsidR="000126FE" w:rsidRPr="008577DF">
        <w:t>Approval of</w:t>
      </w:r>
      <w:r w:rsidR="003574E0" w:rsidRPr="008577DF">
        <w:t xml:space="preserve"> th</w:t>
      </w:r>
      <w:r w:rsidR="001902EC" w:rsidRPr="008577DF">
        <w:t xml:space="preserve">e </w:t>
      </w:r>
      <w:r w:rsidR="00EC18E2" w:rsidRPr="008577DF">
        <w:t>statement of accounts for</w:t>
      </w:r>
      <w:r w:rsidR="00493045" w:rsidRPr="008577DF">
        <w:t xml:space="preserve"> </w:t>
      </w:r>
      <w:r w:rsidR="0096194A">
        <w:t>May</w:t>
      </w:r>
      <w:r w:rsidR="0029773C" w:rsidRPr="008577DF">
        <w:t xml:space="preserve"> 2</w:t>
      </w:r>
      <w:r w:rsidR="00467F9E" w:rsidRPr="008577DF">
        <w:t>02</w:t>
      </w:r>
      <w:r w:rsidR="009745F7" w:rsidRPr="008577DF">
        <w:t>5</w:t>
      </w:r>
      <w:r w:rsidR="003574E0" w:rsidRPr="008577DF">
        <w:t>.</w:t>
      </w:r>
      <w:r w:rsidR="00003250" w:rsidRPr="008577DF">
        <w:t xml:space="preserve"> </w:t>
      </w:r>
    </w:p>
    <w:p w14:paraId="206EA05F" w14:textId="77777777" w:rsidR="00DD51EB" w:rsidRPr="008577DF" w:rsidRDefault="00DD51EB" w:rsidP="005426BF">
      <w:pPr>
        <w:pStyle w:val="BodyTextFirstIndent"/>
        <w:rPr>
          <w:sz w:val="16"/>
          <w:szCs w:val="16"/>
        </w:rPr>
      </w:pPr>
      <w:r w:rsidRPr="008577DF">
        <w:tab/>
      </w:r>
    </w:p>
    <w:p w14:paraId="206EA060" w14:textId="77777777" w:rsidR="00A85C27" w:rsidRPr="008577DF" w:rsidRDefault="0076419E" w:rsidP="00B3719E">
      <w:pPr>
        <w:pStyle w:val="BodyTextIndent2"/>
      </w:pPr>
      <w:r w:rsidRPr="008577DF">
        <w:t>4</w:t>
      </w:r>
      <w:r w:rsidR="00E011A4" w:rsidRPr="008577DF">
        <w:t>.2</w:t>
      </w:r>
      <w:r w:rsidR="00865B06" w:rsidRPr="008577DF">
        <w:tab/>
      </w:r>
      <w:r w:rsidR="0085065E" w:rsidRPr="008577DF">
        <w:t>Payments received</w:t>
      </w:r>
      <w:r w:rsidR="00986CBF" w:rsidRPr="008577DF">
        <w:t xml:space="preserve"> Account 170</w:t>
      </w:r>
    </w:p>
    <w:p w14:paraId="206EA061" w14:textId="332F6F4A" w:rsidR="002F281F" w:rsidRPr="008577DF" w:rsidRDefault="002F281F" w:rsidP="005426BF">
      <w:pPr>
        <w:pStyle w:val="BodyTextFirstIndent"/>
      </w:pPr>
      <w:r w:rsidRPr="008577DF">
        <w:tab/>
      </w:r>
      <w:r w:rsidR="00EE2A57" w:rsidRPr="008577DF">
        <w:t xml:space="preserve">W&amp;F </w:t>
      </w:r>
      <w:r w:rsidR="00A3271D">
        <w:t>precept</w:t>
      </w:r>
      <w:r w:rsidR="00A3271D">
        <w:tab/>
      </w:r>
      <w:r w:rsidR="00A3271D">
        <w:tab/>
      </w:r>
      <w:r w:rsidR="00473FA9" w:rsidRPr="008577DF">
        <w:tab/>
      </w:r>
      <w:r w:rsidR="00473FA9" w:rsidRPr="008577DF">
        <w:tab/>
      </w:r>
      <w:r w:rsidR="00473FA9" w:rsidRPr="008577DF">
        <w:tab/>
      </w:r>
      <w:r w:rsidR="00473FA9" w:rsidRPr="008577DF">
        <w:tab/>
      </w:r>
      <w:r w:rsidR="00473FA9" w:rsidRPr="008577DF">
        <w:tab/>
      </w:r>
      <w:r w:rsidR="00473FA9" w:rsidRPr="008577DF">
        <w:tab/>
        <w:t xml:space="preserve">      </w:t>
      </w:r>
      <w:r w:rsidR="00C47D40" w:rsidRPr="008577DF">
        <w:t xml:space="preserve"> </w:t>
      </w:r>
      <w:r w:rsidRPr="008577DF">
        <w:t>£</w:t>
      </w:r>
      <w:r w:rsidR="00A130EC">
        <w:t>31,593.00</w:t>
      </w:r>
    </w:p>
    <w:p w14:paraId="6A761935" w14:textId="77502DB5" w:rsidR="00A9494B" w:rsidRDefault="00A9494B" w:rsidP="005426BF">
      <w:pPr>
        <w:pStyle w:val="BodyTextFirstIndent"/>
      </w:pPr>
      <w:r w:rsidRPr="008577DF">
        <w:tab/>
      </w:r>
      <w:r w:rsidR="00A130EC">
        <w:t>MuGA Hire</w:t>
      </w:r>
      <w:r w:rsidR="00A130EC">
        <w:tab/>
      </w:r>
      <w:r w:rsidR="00A130EC">
        <w:tab/>
      </w:r>
      <w:r w:rsidR="002D1C7D" w:rsidRPr="008577DF">
        <w:tab/>
      </w:r>
      <w:r w:rsidR="002D1C7D" w:rsidRPr="008577DF">
        <w:tab/>
      </w:r>
      <w:r w:rsidR="002D1C7D" w:rsidRPr="008577DF">
        <w:tab/>
      </w:r>
      <w:r w:rsidR="002D1C7D" w:rsidRPr="008577DF">
        <w:tab/>
      </w:r>
      <w:r w:rsidR="002D1C7D" w:rsidRPr="008577DF">
        <w:tab/>
      </w:r>
      <w:r w:rsidR="002D1C7D" w:rsidRPr="008577DF">
        <w:tab/>
      </w:r>
      <w:r w:rsidR="002D1C7D" w:rsidRPr="008577DF">
        <w:tab/>
        <w:t xml:space="preserve">  £</w:t>
      </w:r>
      <w:r w:rsidR="00A130EC">
        <w:t>40.00</w:t>
      </w:r>
    </w:p>
    <w:p w14:paraId="5D7A388C" w14:textId="7E13C1D5" w:rsidR="00A130EC" w:rsidRPr="008577DF" w:rsidRDefault="00A130EC" w:rsidP="005426BF">
      <w:pPr>
        <w:pStyle w:val="BodyTextFirstIndent"/>
      </w:pPr>
      <w:r>
        <w:tab/>
        <w:t>HMRC VAT repayment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£520.</w:t>
      </w:r>
      <w:r w:rsidR="00DB5403">
        <w:t>12</w:t>
      </w:r>
    </w:p>
    <w:p w14:paraId="206EA062" w14:textId="661EB171" w:rsidR="00986CBF" w:rsidRPr="008577DF" w:rsidRDefault="00B36027" w:rsidP="00460F3C">
      <w:pPr>
        <w:pStyle w:val="BodyTextFirstIndent"/>
        <w:ind w:left="4473" w:firstLine="1287"/>
        <w:rPr>
          <w:b/>
        </w:rPr>
      </w:pPr>
      <w:r w:rsidRPr="008577DF">
        <w:rPr>
          <w:b/>
        </w:rPr>
        <w:t xml:space="preserve"> </w:t>
      </w:r>
      <w:r w:rsidR="00F548F8" w:rsidRPr="008577DF">
        <w:rPr>
          <w:b/>
        </w:rPr>
        <w:t>T</w:t>
      </w:r>
      <w:r w:rsidR="00972D72" w:rsidRPr="008577DF">
        <w:rPr>
          <w:b/>
        </w:rPr>
        <w:t xml:space="preserve">otal  </w:t>
      </w:r>
      <w:r w:rsidR="00636719" w:rsidRPr="008577DF">
        <w:t xml:space="preserve">  </w:t>
      </w:r>
      <w:r w:rsidR="00A40E4C" w:rsidRPr="008577DF">
        <w:rPr>
          <w:b/>
        </w:rPr>
        <w:t xml:space="preserve"> </w:t>
      </w:r>
      <w:r w:rsidR="003C3BDD" w:rsidRPr="008577DF">
        <w:rPr>
          <w:b/>
        </w:rPr>
        <w:t xml:space="preserve">    </w:t>
      </w:r>
      <w:r w:rsidR="00A40E4C" w:rsidRPr="008577DF">
        <w:rPr>
          <w:b/>
        </w:rPr>
        <w:t xml:space="preserve">  </w:t>
      </w:r>
      <w:r w:rsidR="005426BF" w:rsidRPr="008577DF">
        <w:rPr>
          <w:b/>
        </w:rPr>
        <w:t xml:space="preserve">       </w:t>
      </w:r>
      <w:r w:rsidR="003B6C25">
        <w:rPr>
          <w:b/>
        </w:rPr>
        <w:t xml:space="preserve"> </w:t>
      </w:r>
      <w:r w:rsidR="00480967" w:rsidRPr="008577DF">
        <w:rPr>
          <w:b/>
        </w:rPr>
        <w:t xml:space="preserve">  </w:t>
      </w:r>
      <w:r w:rsidR="008E064E" w:rsidRPr="008577DF">
        <w:rPr>
          <w:b/>
        </w:rPr>
        <w:t>£</w:t>
      </w:r>
      <w:r w:rsidR="003B6C25">
        <w:rPr>
          <w:b/>
        </w:rPr>
        <w:t>32,153.12</w:t>
      </w:r>
    </w:p>
    <w:p w14:paraId="206EA063" w14:textId="77777777" w:rsidR="005426BF" w:rsidRPr="008577DF" w:rsidRDefault="005426BF" w:rsidP="005426BF">
      <w:pPr>
        <w:pStyle w:val="BodyTextFirstIndent"/>
      </w:pPr>
      <w:r w:rsidRPr="008577DF">
        <w:rPr>
          <w:b/>
        </w:rPr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</w:p>
    <w:p w14:paraId="206EA064" w14:textId="77777777" w:rsidR="00986CBF" w:rsidRPr="008C5EB1" w:rsidRDefault="0076419E" w:rsidP="005426BF">
      <w:pPr>
        <w:pStyle w:val="BodyTextFirstIndent"/>
      </w:pPr>
      <w:r w:rsidRPr="008C5EB1">
        <w:t>4</w:t>
      </w:r>
      <w:r w:rsidR="00986CBF" w:rsidRPr="008C5EB1">
        <w:t>.3</w:t>
      </w:r>
      <w:r w:rsidR="00986CBF" w:rsidRPr="008C5EB1">
        <w:tab/>
        <w:t>Payments received Account 281</w:t>
      </w:r>
    </w:p>
    <w:p w14:paraId="61E39733" w14:textId="7046A53B" w:rsidR="00D95505" w:rsidRPr="008C5EB1" w:rsidRDefault="00F27E7C" w:rsidP="002B76F3">
      <w:pPr>
        <w:pStyle w:val="BodyTextFirstIndent"/>
        <w:ind w:firstLine="1287"/>
      </w:pPr>
      <w:r w:rsidRPr="008C5EB1">
        <w:t>Paypal account setup</w:t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D95505" w:rsidRPr="008C5EB1">
        <w:t xml:space="preserve">         </w:t>
      </w:r>
      <w:r w:rsidRPr="008C5EB1">
        <w:t xml:space="preserve">  </w:t>
      </w:r>
      <w:r w:rsidR="00D95505" w:rsidRPr="008C5EB1">
        <w:t xml:space="preserve">  £</w:t>
      </w:r>
      <w:r w:rsidRPr="008C5EB1">
        <w:t>00.01</w:t>
      </w:r>
    </w:p>
    <w:p w14:paraId="34C013BC" w14:textId="06884D87" w:rsidR="00006A52" w:rsidRPr="008C5EB1" w:rsidRDefault="009650DB" w:rsidP="002B76F3">
      <w:pPr>
        <w:pStyle w:val="BodyTextFirstIndent"/>
        <w:ind w:firstLine="1287"/>
      </w:pPr>
      <w:r w:rsidRPr="008C5EB1">
        <w:t>Toilet donations May</w:t>
      </w:r>
      <w:r w:rsidR="00CE6FCD" w:rsidRPr="008C5EB1">
        <w:tab/>
      </w:r>
      <w:r w:rsidR="00CE6FCD" w:rsidRPr="008C5EB1">
        <w:tab/>
      </w:r>
      <w:r w:rsidR="00CE6FCD" w:rsidRPr="008C5EB1">
        <w:tab/>
      </w:r>
      <w:r w:rsidR="00CE6FCD" w:rsidRPr="008C5EB1">
        <w:tab/>
      </w:r>
      <w:r w:rsidR="00CE6FCD" w:rsidRPr="008C5EB1">
        <w:tab/>
      </w:r>
      <w:r w:rsidR="00CE6FCD" w:rsidRPr="008C5EB1">
        <w:tab/>
      </w:r>
      <w:r w:rsidR="00CE6FCD" w:rsidRPr="008C5EB1">
        <w:tab/>
        <w:t xml:space="preserve">           £1</w:t>
      </w:r>
      <w:r w:rsidRPr="008C5EB1">
        <w:t>55</w:t>
      </w:r>
      <w:r w:rsidR="00CE6FCD" w:rsidRPr="008C5EB1">
        <w:t>.00</w:t>
      </w:r>
    </w:p>
    <w:p w14:paraId="206EA066" w14:textId="62E31015" w:rsidR="005D0DDD" w:rsidRPr="006867B4" w:rsidRDefault="00CE6FCD" w:rsidP="002B76F3">
      <w:pPr>
        <w:pStyle w:val="BodyTextFirstIndent"/>
        <w:ind w:firstLine="1287"/>
      </w:pPr>
      <w:r w:rsidRPr="008C5EB1">
        <w:tab/>
      </w:r>
      <w:r w:rsidRPr="008C5EB1">
        <w:tab/>
      </w:r>
      <w:r w:rsidRPr="008C5EB1">
        <w:tab/>
      </w:r>
      <w:r w:rsidR="00986CBF" w:rsidRPr="008C5EB1">
        <w:tab/>
      </w:r>
      <w:r w:rsidR="00986CBF" w:rsidRPr="008C5EB1">
        <w:tab/>
      </w:r>
      <w:r w:rsidR="00986CBF" w:rsidRPr="008C5EB1">
        <w:tab/>
      </w:r>
      <w:r w:rsidR="00986CBF" w:rsidRPr="008C5EB1">
        <w:tab/>
      </w:r>
      <w:r w:rsidR="00AE1E2B" w:rsidRPr="008C5EB1">
        <w:t xml:space="preserve"> </w:t>
      </w:r>
      <w:r w:rsidR="00986CBF" w:rsidRPr="008C5EB1">
        <w:rPr>
          <w:b/>
        </w:rPr>
        <w:t>Total</w:t>
      </w:r>
      <w:r w:rsidR="00972D72" w:rsidRPr="008C5EB1">
        <w:rPr>
          <w:b/>
        </w:rPr>
        <w:t xml:space="preserve"> </w:t>
      </w:r>
      <w:r w:rsidR="00986CBF" w:rsidRPr="008C5EB1">
        <w:rPr>
          <w:b/>
        </w:rPr>
        <w:tab/>
        <w:t xml:space="preserve">     </w:t>
      </w:r>
      <w:r w:rsidR="00773EDA" w:rsidRPr="008C5EB1">
        <w:rPr>
          <w:b/>
        </w:rPr>
        <w:t xml:space="preserve">     </w:t>
      </w:r>
      <w:r w:rsidR="009650DB" w:rsidRPr="008C5EB1">
        <w:rPr>
          <w:b/>
        </w:rPr>
        <w:tab/>
        <w:t xml:space="preserve">           </w:t>
      </w:r>
      <w:r w:rsidR="00F91B3C" w:rsidRPr="008C5EB1">
        <w:rPr>
          <w:b/>
        </w:rPr>
        <w:t>£</w:t>
      </w:r>
      <w:r w:rsidR="009650DB" w:rsidRPr="008C5EB1">
        <w:rPr>
          <w:b/>
        </w:rPr>
        <w:t>155.01</w:t>
      </w:r>
      <w:r w:rsidR="002B76F3" w:rsidRPr="008C5EB1">
        <w:rPr>
          <w:b/>
        </w:rPr>
        <w:t xml:space="preserve">         </w:t>
      </w:r>
      <w:r w:rsidR="00C001F1" w:rsidRPr="008C5EB1">
        <w:rPr>
          <w:b/>
        </w:rPr>
        <w:t xml:space="preserve"> </w:t>
      </w:r>
      <w:r w:rsidR="0058314F" w:rsidRPr="008C5EB1">
        <w:rPr>
          <w:b/>
        </w:rPr>
        <w:t xml:space="preserve"> </w:t>
      </w:r>
      <w:r w:rsidR="00264AD3" w:rsidRPr="008C5EB1">
        <w:rPr>
          <w:b/>
        </w:rPr>
        <w:t xml:space="preserve">  </w:t>
      </w:r>
      <w:r w:rsidR="00950516" w:rsidRPr="006867B4">
        <w:tab/>
      </w:r>
      <w:r w:rsidR="00950516" w:rsidRPr="006867B4">
        <w:tab/>
      </w:r>
      <w:r w:rsidR="00865B06" w:rsidRPr="006867B4">
        <w:t xml:space="preserve">    </w:t>
      </w:r>
    </w:p>
    <w:p w14:paraId="206EA067" w14:textId="77777777" w:rsidR="001F1DB1" w:rsidRPr="006867B4" w:rsidRDefault="0076419E" w:rsidP="005426BF">
      <w:pPr>
        <w:pStyle w:val="BodyTextFirstIndent"/>
        <w:rPr>
          <w:b/>
        </w:rPr>
      </w:pPr>
      <w:r w:rsidRPr="006867B4">
        <w:t>4</w:t>
      </w:r>
      <w:r w:rsidR="00852609" w:rsidRPr="006867B4">
        <w:t>.</w:t>
      </w:r>
      <w:r w:rsidR="008B6248" w:rsidRPr="006867B4">
        <w:t>4</w:t>
      </w:r>
      <w:r w:rsidR="00852609" w:rsidRPr="006867B4">
        <w:tab/>
      </w:r>
      <w:r w:rsidR="004961C6" w:rsidRPr="006867B4">
        <w:t>To authorise payment of accounts as follows:</w:t>
      </w:r>
    </w:p>
    <w:p w14:paraId="206EA068" w14:textId="77777777" w:rsidR="00E530A5" w:rsidRPr="006867B4" w:rsidRDefault="00480521" w:rsidP="005426BF">
      <w:pPr>
        <w:pStyle w:val="BodyTextFirstIndent"/>
      </w:pPr>
      <w:r w:rsidRPr="006867B4">
        <w:tab/>
      </w:r>
      <w:r w:rsidR="00A37867" w:rsidRPr="006867B4">
        <w:t>Payments bet</w:t>
      </w:r>
      <w:r w:rsidR="0083606E" w:rsidRPr="006867B4">
        <w:t>ween meetings</w:t>
      </w:r>
      <w:r w:rsidR="00467F9E" w:rsidRPr="006867B4">
        <w:t>:</w:t>
      </w:r>
    </w:p>
    <w:p w14:paraId="1EDE52E9" w14:textId="07C95488" w:rsidR="003D70A0" w:rsidRPr="006867B4" w:rsidRDefault="003D70A0" w:rsidP="006D67DD">
      <w:pPr>
        <w:pStyle w:val="BodyTextFirstIndent"/>
        <w:ind w:firstLine="1287"/>
      </w:pPr>
      <w:r w:rsidRPr="006867B4">
        <w:t>Clerk expenses</w:t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  <w:t>£</w:t>
      </w:r>
      <w:r w:rsidR="00860383" w:rsidRPr="006867B4">
        <w:t>27.55</w:t>
      </w:r>
    </w:p>
    <w:p w14:paraId="1FFF0AC7" w14:textId="7F3F1E7C" w:rsidR="00C80CC6" w:rsidRPr="006867B4" w:rsidRDefault="001F550A" w:rsidP="006D67DD">
      <w:pPr>
        <w:pStyle w:val="BodyTextFirstIndent"/>
        <w:ind w:firstLine="1287"/>
      </w:pPr>
      <w:r w:rsidRPr="006867B4">
        <w:t>BG sports lighting</w:t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  <w:t>£</w:t>
      </w:r>
      <w:r w:rsidR="009F487B" w:rsidRPr="006867B4">
        <w:t>16.46</w:t>
      </w:r>
    </w:p>
    <w:p w14:paraId="206EA06D" w14:textId="7D02FE0A" w:rsidR="00B121AF" w:rsidRPr="006867B4" w:rsidRDefault="00997FD1" w:rsidP="005426BF">
      <w:pPr>
        <w:pStyle w:val="BodyTextFirstIndent"/>
        <w:rPr>
          <w:b/>
        </w:rPr>
      </w:pPr>
      <w:r w:rsidRPr="006867B4">
        <w:tab/>
      </w:r>
      <w:r w:rsidR="008E5F3B" w:rsidRPr="006867B4">
        <w:tab/>
      </w:r>
      <w:r w:rsidR="008E5F3B" w:rsidRPr="006867B4">
        <w:tab/>
      </w:r>
      <w:r w:rsidR="008E5F3B" w:rsidRPr="006867B4">
        <w:tab/>
      </w:r>
      <w:r w:rsidR="008E5F3B" w:rsidRPr="006867B4">
        <w:tab/>
        <w:t xml:space="preserve">     </w:t>
      </w:r>
      <w:r w:rsidR="001C2379" w:rsidRPr="006867B4">
        <w:t xml:space="preserve">    </w:t>
      </w:r>
      <w:r w:rsidR="0074501C" w:rsidRPr="006867B4">
        <w:tab/>
      </w:r>
      <w:r w:rsidR="0074501C" w:rsidRPr="006867B4">
        <w:tab/>
      </w:r>
      <w:r w:rsidR="00460F3C" w:rsidRPr="006867B4">
        <w:tab/>
      </w:r>
      <w:r w:rsidR="00B36027" w:rsidRPr="006867B4">
        <w:t xml:space="preserve"> </w:t>
      </w:r>
      <w:r w:rsidR="002306AB" w:rsidRPr="006867B4">
        <w:rPr>
          <w:b/>
        </w:rPr>
        <w:t>T</w:t>
      </w:r>
      <w:r w:rsidR="00493045" w:rsidRPr="006867B4">
        <w:rPr>
          <w:b/>
        </w:rPr>
        <w:t>otal</w:t>
      </w:r>
      <w:r w:rsidR="00493045" w:rsidRPr="006867B4">
        <w:t xml:space="preserve">  </w:t>
      </w:r>
      <w:r w:rsidR="003C3BDD" w:rsidRPr="006867B4">
        <w:tab/>
      </w:r>
      <w:r w:rsidR="003C3BDD" w:rsidRPr="006867B4">
        <w:tab/>
      </w:r>
      <w:r w:rsidR="001C2379" w:rsidRPr="006867B4">
        <w:t xml:space="preserve"> </w:t>
      </w:r>
      <w:r w:rsidR="005B226B" w:rsidRPr="006867B4">
        <w:t xml:space="preserve"> </w:t>
      </w:r>
      <w:r w:rsidR="00D31526" w:rsidRPr="006867B4">
        <w:t xml:space="preserve"> </w:t>
      </w:r>
      <w:r w:rsidR="00230B8A" w:rsidRPr="006867B4">
        <w:t xml:space="preserve"> </w:t>
      </w:r>
      <w:r w:rsidR="003C3BDD" w:rsidRPr="006867B4">
        <w:t xml:space="preserve"> </w:t>
      </w:r>
      <w:r w:rsidR="009220D5" w:rsidRPr="006867B4">
        <w:t xml:space="preserve">   </w:t>
      </w:r>
      <w:r w:rsidR="006867B4" w:rsidRPr="006867B4">
        <w:t xml:space="preserve"> </w:t>
      </w:r>
      <w:r w:rsidR="009220D5" w:rsidRPr="006867B4">
        <w:t xml:space="preserve">  </w:t>
      </w:r>
      <w:r w:rsidR="00514315" w:rsidRPr="006867B4">
        <w:t xml:space="preserve"> </w:t>
      </w:r>
      <w:r w:rsidR="00493045" w:rsidRPr="006867B4">
        <w:rPr>
          <w:b/>
        </w:rPr>
        <w:t>£</w:t>
      </w:r>
      <w:r w:rsidR="006867B4" w:rsidRPr="006867B4">
        <w:rPr>
          <w:b/>
        </w:rPr>
        <w:t>44.01</w:t>
      </w:r>
    </w:p>
    <w:p w14:paraId="206EA06E" w14:textId="77777777" w:rsidR="005B496C" w:rsidRPr="00242E41" w:rsidRDefault="005B496C" w:rsidP="005426BF">
      <w:pPr>
        <w:pStyle w:val="BodyTextFirstIndent"/>
      </w:pPr>
    </w:p>
    <w:p w14:paraId="206EA06F" w14:textId="77777777" w:rsidR="004961C6" w:rsidRPr="00242E41" w:rsidRDefault="0076419E" w:rsidP="00865B06">
      <w:pPr>
        <w:tabs>
          <w:tab w:val="left" w:pos="1080"/>
          <w:tab w:val="left" w:pos="6120"/>
          <w:tab w:val="right" w:pos="8280"/>
        </w:tabs>
      </w:pPr>
      <w:r w:rsidRPr="00242E41">
        <w:t>4</w:t>
      </w:r>
      <w:r w:rsidR="008535C5" w:rsidRPr="00242E41">
        <w:t>.</w:t>
      </w:r>
      <w:r w:rsidR="008B6248" w:rsidRPr="00242E41">
        <w:t>5</w:t>
      </w:r>
      <w:r w:rsidR="00865B06" w:rsidRPr="00242E41">
        <w:rPr>
          <w:b/>
        </w:rPr>
        <w:t xml:space="preserve">       </w:t>
      </w:r>
      <w:r w:rsidR="004961C6" w:rsidRPr="00242E41">
        <w:t>Payments for approval this meeting:</w:t>
      </w:r>
    </w:p>
    <w:p w14:paraId="206EA070" w14:textId="65C681C0" w:rsidR="00AF1FF8" w:rsidRPr="00242E41" w:rsidRDefault="00B61989" w:rsidP="00C110CD">
      <w:pPr>
        <w:tabs>
          <w:tab w:val="left" w:pos="7655"/>
          <w:tab w:val="right" w:pos="8280"/>
        </w:tabs>
      </w:pPr>
      <w:r w:rsidRPr="00242E41">
        <w:t xml:space="preserve">         </w:t>
      </w:r>
      <w:r w:rsidR="005F6D1E" w:rsidRPr="00242E41">
        <w:t xml:space="preserve"> </w:t>
      </w:r>
      <w:r w:rsidR="0003095E" w:rsidRPr="00242E41">
        <w:t xml:space="preserve">  </w:t>
      </w:r>
      <w:r w:rsidR="00760460" w:rsidRPr="00242E41">
        <w:t>Wages 1</w:t>
      </w:r>
      <w:r w:rsidR="005D69EA" w:rsidRPr="00242E41">
        <w:rPr>
          <w:i/>
        </w:rPr>
        <w:t xml:space="preserve"> </w:t>
      </w:r>
      <w:r w:rsidR="00402337" w:rsidRPr="00242E41">
        <w:rPr>
          <w:i/>
        </w:rPr>
        <w:t>estimate</w:t>
      </w:r>
      <w:r w:rsidR="005D69EA" w:rsidRPr="00242E41">
        <w:t xml:space="preserve">    </w:t>
      </w:r>
      <w:r w:rsidR="00C110CD" w:rsidRPr="00242E41">
        <w:t xml:space="preserve">               </w:t>
      </w:r>
      <w:r w:rsidR="00730A29" w:rsidRPr="00242E41">
        <w:t xml:space="preserve">   </w:t>
      </w:r>
      <w:r w:rsidR="00730A29" w:rsidRPr="00242E41">
        <w:tab/>
      </w:r>
      <w:r w:rsidR="00B3483A" w:rsidRPr="00242E41">
        <w:t xml:space="preserve">  </w:t>
      </w:r>
      <w:r w:rsidR="00730A29" w:rsidRPr="00242E41">
        <w:t xml:space="preserve"> </w:t>
      </w:r>
      <w:r w:rsidR="00493045" w:rsidRPr="00242E41">
        <w:t>£</w:t>
      </w:r>
      <w:r w:rsidR="00C4106E" w:rsidRPr="00242E41">
        <w:t>502.40</w:t>
      </w:r>
    </w:p>
    <w:p w14:paraId="206EA071" w14:textId="114CC05B" w:rsidR="00231FDB" w:rsidRPr="00242E41" w:rsidRDefault="00924367" w:rsidP="00EC7507">
      <w:pPr>
        <w:tabs>
          <w:tab w:val="left" w:pos="7655"/>
          <w:tab w:val="right" w:pos="8280"/>
        </w:tabs>
      </w:pPr>
      <w:r w:rsidRPr="00242E41">
        <w:t xml:space="preserve">            </w:t>
      </w:r>
      <w:r w:rsidR="003F78E7" w:rsidRPr="00242E41">
        <w:t>W</w:t>
      </w:r>
      <w:r w:rsidR="0011498A" w:rsidRPr="00242E41">
        <w:t xml:space="preserve">ages </w:t>
      </w:r>
      <w:r w:rsidR="00760460" w:rsidRPr="00242E41">
        <w:t>2</w:t>
      </w:r>
      <w:r w:rsidR="00D00C4B" w:rsidRPr="00242E41">
        <w:t xml:space="preserve"> </w:t>
      </w:r>
      <w:r w:rsidR="00D00C4B" w:rsidRPr="00242E41">
        <w:rPr>
          <w:i/>
        </w:rPr>
        <w:t>estimate</w:t>
      </w:r>
      <w:r w:rsidR="00545427" w:rsidRPr="00242E41">
        <w:tab/>
      </w:r>
      <w:r w:rsidR="00B3483A" w:rsidRPr="00242E41">
        <w:t xml:space="preserve">  </w:t>
      </w:r>
      <w:r w:rsidR="00A714D7" w:rsidRPr="00242E41">
        <w:t xml:space="preserve"> </w:t>
      </w:r>
      <w:r w:rsidR="0014458A" w:rsidRPr="00242E41">
        <w:t>£</w:t>
      </w:r>
      <w:r w:rsidR="00026967" w:rsidRPr="00242E41">
        <w:t>265.02</w:t>
      </w:r>
    </w:p>
    <w:p w14:paraId="206EA072" w14:textId="069352EC" w:rsidR="007B5420" w:rsidRPr="00242E41" w:rsidRDefault="002F79EA" w:rsidP="00C110CD">
      <w:pPr>
        <w:tabs>
          <w:tab w:val="left" w:pos="7655"/>
          <w:tab w:val="right" w:pos="8280"/>
        </w:tabs>
        <w:ind w:firstLine="720"/>
      </w:pPr>
      <w:r w:rsidRPr="00242E41">
        <w:t>Wages 3</w:t>
      </w:r>
      <w:r w:rsidR="00D3527D" w:rsidRPr="00242E41">
        <w:t xml:space="preserve"> </w:t>
      </w:r>
      <w:r w:rsidR="00D3527D" w:rsidRPr="00242E41">
        <w:rPr>
          <w:i/>
          <w:iCs/>
        </w:rPr>
        <w:t>estimate</w:t>
      </w:r>
      <w:r w:rsidR="00545427" w:rsidRPr="00242E41">
        <w:tab/>
      </w:r>
      <w:r w:rsidR="00B3483A" w:rsidRPr="00242E41">
        <w:t xml:space="preserve">  </w:t>
      </w:r>
      <w:r w:rsidR="00A714D7" w:rsidRPr="00242E41">
        <w:t xml:space="preserve"> </w:t>
      </w:r>
      <w:r w:rsidR="00376F96" w:rsidRPr="00242E41">
        <w:t>£</w:t>
      </w:r>
      <w:r w:rsidR="00F30A1C" w:rsidRPr="00242E41">
        <w:t>244.20</w:t>
      </w:r>
    </w:p>
    <w:p w14:paraId="206EA073" w14:textId="30DDBB0B" w:rsidR="00EB1EDC" w:rsidRPr="00242E41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242E41">
        <w:t>W</w:t>
      </w:r>
      <w:r w:rsidR="00545427" w:rsidRPr="00242E41">
        <w:t>ages 4</w:t>
      </w:r>
      <w:r w:rsidR="00026967" w:rsidRPr="00242E41">
        <w:t xml:space="preserve"> </w:t>
      </w:r>
      <w:r w:rsidR="00026967" w:rsidRPr="00242E41">
        <w:rPr>
          <w:i/>
          <w:iCs/>
        </w:rPr>
        <w:t>estimate</w:t>
      </w:r>
      <w:r w:rsidR="00D85B27" w:rsidRPr="00242E41">
        <w:tab/>
      </w:r>
      <w:r w:rsidR="00B3483A" w:rsidRPr="00242E41">
        <w:t xml:space="preserve">  </w:t>
      </w:r>
      <w:r w:rsidR="00A714D7" w:rsidRPr="00242E41">
        <w:t xml:space="preserve"> </w:t>
      </w:r>
      <w:r w:rsidR="00A019B0" w:rsidRPr="00242E41">
        <w:t>£</w:t>
      </w:r>
      <w:r w:rsidR="00CF3481" w:rsidRPr="00242E41">
        <w:t>219.78</w:t>
      </w:r>
    </w:p>
    <w:p w14:paraId="1E95716D" w14:textId="30EBCEF5" w:rsidR="00E74501" w:rsidRPr="00242E41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242E41">
        <w:t>Natwest Service Charge</w:t>
      </w:r>
      <w:r w:rsidRPr="00242E41">
        <w:tab/>
      </w:r>
      <w:r w:rsidRPr="00242E41">
        <w:tab/>
        <w:t xml:space="preserve">       £</w:t>
      </w:r>
      <w:r w:rsidR="005A6482" w:rsidRPr="00242E41">
        <w:t>7.35</w:t>
      </w:r>
    </w:p>
    <w:p w14:paraId="14DB5C8E" w14:textId="77777777" w:rsidR="007521D8" w:rsidRPr="00242E41" w:rsidRDefault="000B7F32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242E41">
        <w:t>Clear Council Insurance</w:t>
      </w:r>
      <w:r w:rsidRPr="00242E41">
        <w:tab/>
      </w:r>
      <w:r w:rsidRPr="00242E41">
        <w:tab/>
        <w:t>£1,607.05</w:t>
      </w:r>
    </w:p>
    <w:p w14:paraId="2572F89A" w14:textId="6E226FBC" w:rsidR="008B448E" w:rsidRPr="00242E41" w:rsidRDefault="00186AC8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242E41">
        <w:t>BG toilets electricity</w:t>
      </w:r>
      <w:r w:rsidRPr="00242E41">
        <w:tab/>
      </w:r>
      <w:r w:rsidRPr="00242E41">
        <w:tab/>
        <w:t xml:space="preserve">     £30.38</w:t>
      </w:r>
      <w:r w:rsidR="00255894" w:rsidRPr="00242E41">
        <w:t xml:space="preserve"> </w:t>
      </w:r>
    </w:p>
    <w:p w14:paraId="72D7702D" w14:textId="6BAFE3DC" w:rsidR="00D81EB8" w:rsidRPr="00242E41" w:rsidRDefault="00D81EB8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242E41">
        <w:t>Waterplus</w:t>
      </w:r>
      <w:r w:rsidR="00C4106E" w:rsidRPr="00242E41">
        <w:t xml:space="preserve"> water bill</w:t>
      </w:r>
      <w:r w:rsidR="00C4106E" w:rsidRPr="00242E41">
        <w:tab/>
      </w:r>
      <w:r w:rsidR="00C4106E" w:rsidRPr="00242E41">
        <w:tab/>
        <w:t xml:space="preserve">   £108.62</w:t>
      </w:r>
    </w:p>
    <w:p w14:paraId="3678B7E9" w14:textId="70D93FCC" w:rsidR="00DB5403" w:rsidRDefault="00DB5403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242E41">
        <w:t>NS&amp;I Transfer</w:t>
      </w:r>
      <w:r w:rsidRPr="00242E41">
        <w:tab/>
      </w:r>
      <w:r w:rsidRPr="00242E41">
        <w:tab/>
        <w:t>£3,468.56</w:t>
      </w:r>
    </w:p>
    <w:p w14:paraId="3B3A0E84" w14:textId="2D04E264" w:rsidR="00C842F8" w:rsidRPr="00242E41" w:rsidRDefault="00C842F8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>
        <w:t>Chairmans allowance</w:t>
      </w:r>
      <w:r>
        <w:tab/>
      </w:r>
      <w:r>
        <w:tab/>
      </w:r>
      <w:r w:rsidR="00D931B7">
        <w:t xml:space="preserve">   </w:t>
      </w:r>
      <w:r>
        <w:t>£900.</w:t>
      </w:r>
      <w:r w:rsidR="00D931B7">
        <w:t>00</w:t>
      </w:r>
    </w:p>
    <w:p w14:paraId="206EA079" w14:textId="519E9073" w:rsidR="00EF74EE" w:rsidRDefault="00D931B7" w:rsidP="00C842F8">
      <w:pPr>
        <w:tabs>
          <w:tab w:val="left" w:pos="7655"/>
          <w:tab w:val="right" w:pos="8280"/>
          <w:tab w:val="left" w:pos="8955"/>
        </w:tabs>
        <w:rPr>
          <w:b/>
        </w:rPr>
      </w:pPr>
      <w:r>
        <w:t xml:space="preserve">             </w:t>
      </w:r>
      <w:r w:rsidR="00255894" w:rsidRPr="00242E41">
        <w:t xml:space="preserve">                                                                             </w:t>
      </w:r>
      <w:r w:rsidR="00F00052" w:rsidRPr="00242E41">
        <w:t xml:space="preserve">   </w:t>
      </w:r>
      <w:r w:rsidR="00255894" w:rsidRPr="00242E41">
        <w:t xml:space="preserve">  </w:t>
      </w:r>
      <w:r w:rsidR="00B95258" w:rsidRPr="00242E41">
        <w:rPr>
          <w:b/>
        </w:rPr>
        <w:t>Total</w:t>
      </w:r>
      <w:r w:rsidR="005C712E" w:rsidRPr="00242E41">
        <w:rPr>
          <w:b/>
        </w:rPr>
        <w:t xml:space="preserve"> </w:t>
      </w:r>
      <w:r w:rsidR="00B3483A" w:rsidRPr="00242E41">
        <w:rPr>
          <w:b/>
        </w:rPr>
        <w:t xml:space="preserve">  </w:t>
      </w:r>
      <w:r w:rsidR="00B95258" w:rsidRPr="00242E41">
        <w:rPr>
          <w:b/>
        </w:rPr>
        <w:t xml:space="preserve"> </w:t>
      </w:r>
      <w:r w:rsidR="00B3483A" w:rsidRPr="00242E41">
        <w:rPr>
          <w:b/>
        </w:rPr>
        <w:t xml:space="preserve"> </w:t>
      </w:r>
      <w:r w:rsidR="00C46B49" w:rsidRPr="00242E41">
        <w:rPr>
          <w:b/>
        </w:rPr>
        <w:t xml:space="preserve">  </w:t>
      </w:r>
      <w:r w:rsidR="003B4E2A" w:rsidRPr="00242E41">
        <w:rPr>
          <w:b/>
        </w:rPr>
        <w:t xml:space="preserve"> </w:t>
      </w:r>
      <w:r w:rsidR="00255894" w:rsidRPr="00242E41">
        <w:rPr>
          <w:b/>
        </w:rPr>
        <w:t xml:space="preserve">         </w:t>
      </w:r>
      <w:r w:rsidR="00FE1024" w:rsidRPr="00242E41">
        <w:rPr>
          <w:b/>
        </w:rPr>
        <w:t xml:space="preserve">  </w:t>
      </w:r>
      <w:r w:rsidR="00CF1E29" w:rsidRPr="00242E41">
        <w:rPr>
          <w:b/>
        </w:rPr>
        <w:t xml:space="preserve"> </w:t>
      </w:r>
      <w:r w:rsidR="000721CC" w:rsidRPr="00242E41">
        <w:rPr>
          <w:b/>
        </w:rPr>
        <w:t xml:space="preserve">  </w:t>
      </w:r>
      <w:r w:rsidR="007D2021" w:rsidRPr="00242E41">
        <w:rPr>
          <w:b/>
        </w:rPr>
        <w:t>£</w:t>
      </w:r>
      <w:r w:rsidR="00251ED1">
        <w:rPr>
          <w:b/>
        </w:rPr>
        <w:t>7,335.</w:t>
      </w:r>
      <w:r w:rsidR="00E207DE">
        <w:rPr>
          <w:b/>
        </w:rPr>
        <w:t>36</w:t>
      </w:r>
    </w:p>
    <w:p w14:paraId="725060E0" w14:textId="77777777" w:rsidR="006867B4" w:rsidRPr="008577DF" w:rsidRDefault="006867B4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</w:p>
    <w:p w14:paraId="51B5B8FA" w14:textId="6B3B7A94" w:rsidR="00F00052" w:rsidRPr="00E86C2C" w:rsidRDefault="001247DB" w:rsidP="00E86C2C">
      <w:pPr>
        <w:pStyle w:val="ListParagraph"/>
        <w:numPr>
          <w:ilvl w:val="1"/>
          <w:numId w:val="35"/>
        </w:numPr>
        <w:tabs>
          <w:tab w:val="right" w:pos="8280"/>
          <w:tab w:val="left" w:pos="9072"/>
        </w:tabs>
        <w:rPr>
          <w:bCs/>
        </w:rPr>
      </w:pPr>
      <w:r w:rsidRPr="00E86C2C">
        <w:rPr>
          <w:bCs/>
        </w:rPr>
        <w:t xml:space="preserve">      </w:t>
      </w:r>
      <w:r w:rsidR="00247CE7" w:rsidRPr="00E86C2C">
        <w:rPr>
          <w:bCs/>
        </w:rPr>
        <w:t xml:space="preserve">Direct Debit and Online </w:t>
      </w:r>
      <w:r w:rsidR="000D50E4" w:rsidRPr="00E86C2C">
        <w:rPr>
          <w:bCs/>
        </w:rPr>
        <w:t>p</w:t>
      </w:r>
      <w:r w:rsidR="00247CE7" w:rsidRPr="00E86C2C">
        <w:rPr>
          <w:bCs/>
        </w:rPr>
        <w:t xml:space="preserve">ayment </w:t>
      </w:r>
      <w:r w:rsidR="000D50E4" w:rsidRPr="00E86C2C">
        <w:rPr>
          <w:bCs/>
        </w:rPr>
        <w:t>a</w:t>
      </w:r>
      <w:r w:rsidR="00247CE7" w:rsidRPr="00E86C2C">
        <w:rPr>
          <w:bCs/>
        </w:rPr>
        <w:t>pproval</w:t>
      </w:r>
    </w:p>
    <w:p w14:paraId="206EA07A" w14:textId="77777777" w:rsidR="007D0372" w:rsidRDefault="007D0372" w:rsidP="00A339C8">
      <w:pPr>
        <w:tabs>
          <w:tab w:val="left" w:pos="7655"/>
          <w:tab w:val="right" w:pos="8280"/>
          <w:tab w:val="left" w:pos="8955"/>
        </w:tabs>
        <w:ind w:left="709" w:hanging="709"/>
      </w:pPr>
    </w:p>
    <w:p w14:paraId="160C155C" w14:textId="02F78F1E" w:rsidR="00E207DE" w:rsidRPr="00E86C2C" w:rsidRDefault="00E86C2C" w:rsidP="00E86C2C">
      <w:pPr>
        <w:pStyle w:val="BodyTextIndent3"/>
        <w:ind w:left="0"/>
        <w:rPr>
          <w:bCs/>
          <w:sz w:val="22"/>
          <w:szCs w:val="22"/>
        </w:rPr>
      </w:pPr>
      <w:r w:rsidRPr="00E86C2C">
        <w:rPr>
          <w:bCs/>
          <w:sz w:val="22"/>
          <w:szCs w:val="22"/>
        </w:rPr>
        <w:t>4.7</w:t>
      </w:r>
      <w:r w:rsidRPr="00E86C2C">
        <w:rPr>
          <w:bCs/>
          <w:sz w:val="22"/>
          <w:szCs w:val="22"/>
        </w:rPr>
        <w:tab/>
      </w:r>
      <w:r w:rsidR="00E207DE" w:rsidRPr="00E86C2C">
        <w:rPr>
          <w:bCs/>
          <w:sz w:val="22"/>
          <w:szCs w:val="22"/>
        </w:rPr>
        <w:t>Annual Governance and Accountability Return</w:t>
      </w:r>
    </w:p>
    <w:p w14:paraId="689C33C6" w14:textId="77777777" w:rsidR="00E207DE" w:rsidRPr="004C274D" w:rsidRDefault="00E207DE" w:rsidP="00E86C2C">
      <w:pPr>
        <w:pStyle w:val="BodyTextIndent3"/>
        <w:numPr>
          <w:ilvl w:val="1"/>
          <w:numId w:val="36"/>
        </w:numPr>
        <w:ind w:left="1134"/>
        <w:rPr>
          <w:sz w:val="22"/>
          <w:szCs w:val="22"/>
        </w:rPr>
      </w:pPr>
      <w:r w:rsidRPr="004C274D">
        <w:rPr>
          <w:sz w:val="22"/>
          <w:szCs w:val="22"/>
        </w:rPr>
        <w:t>Internal audit carried out by R. Kelly.</w:t>
      </w:r>
    </w:p>
    <w:p w14:paraId="4B7B2C77" w14:textId="77777777" w:rsidR="00E207DE" w:rsidRPr="004C274D" w:rsidRDefault="00E207DE" w:rsidP="00E86C2C">
      <w:pPr>
        <w:pStyle w:val="BodyTextIndent3"/>
        <w:numPr>
          <w:ilvl w:val="1"/>
          <w:numId w:val="36"/>
        </w:numPr>
        <w:ind w:left="1134"/>
        <w:rPr>
          <w:sz w:val="22"/>
          <w:szCs w:val="22"/>
        </w:rPr>
      </w:pPr>
      <w:r w:rsidRPr="004C274D">
        <w:rPr>
          <w:sz w:val="22"/>
          <w:szCs w:val="22"/>
        </w:rPr>
        <w:t>Reserves.</w:t>
      </w:r>
    </w:p>
    <w:p w14:paraId="4F659C88" w14:textId="77777777" w:rsidR="00E207DE" w:rsidRPr="004C274D" w:rsidRDefault="00E207DE" w:rsidP="00E86C2C">
      <w:pPr>
        <w:pStyle w:val="BodyTextIndent3"/>
        <w:numPr>
          <w:ilvl w:val="1"/>
          <w:numId w:val="36"/>
        </w:numPr>
        <w:ind w:left="1134"/>
        <w:rPr>
          <w:sz w:val="22"/>
          <w:szCs w:val="22"/>
        </w:rPr>
      </w:pPr>
      <w:r w:rsidRPr="004C274D">
        <w:rPr>
          <w:sz w:val="22"/>
          <w:szCs w:val="22"/>
        </w:rPr>
        <w:t>Section 1 Annual Governance Statement to be signed.</w:t>
      </w:r>
    </w:p>
    <w:p w14:paraId="0832FC4E" w14:textId="77777777" w:rsidR="00E207DE" w:rsidRPr="004C274D" w:rsidRDefault="00E207DE" w:rsidP="00E86C2C">
      <w:pPr>
        <w:pStyle w:val="BodyTextIndent3"/>
        <w:numPr>
          <w:ilvl w:val="1"/>
          <w:numId w:val="36"/>
        </w:numPr>
        <w:ind w:left="1134"/>
        <w:rPr>
          <w:b/>
          <w:sz w:val="22"/>
          <w:szCs w:val="22"/>
        </w:rPr>
      </w:pPr>
      <w:r w:rsidRPr="004C274D">
        <w:rPr>
          <w:sz w:val="22"/>
          <w:szCs w:val="22"/>
        </w:rPr>
        <w:t>Section 2 Accounting Statements to be signed.</w:t>
      </w:r>
    </w:p>
    <w:p w14:paraId="3C5B4FAB" w14:textId="77777777" w:rsidR="00E207DE" w:rsidRPr="008577DF" w:rsidRDefault="00E207DE" w:rsidP="00A339C8">
      <w:pPr>
        <w:tabs>
          <w:tab w:val="left" w:pos="7655"/>
          <w:tab w:val="right" w:pos="8280"/>
          <w:tab w:val="left" w:pos="8955"/>
        </w:tabs>
        <w:ind w:left="709" w:hanging="709"/>
      </w:pPr>
    </w:p>
    <w:p w14:paraId="206EA07E" w14:textId="77777777" w:rsidR="00A42DF7" w:rsidRPr="008577DF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8577DF">
        <w:rPr>
          <w:b/>
          <w:szCs w:val="22"/>
        </w:rPr>
        <w:lastRenderedPageBreak/>
        <w:t>Planning</w:t>
      </w:r>
    </w:p>
    <w:p w14:paraId="288C4D1A" w14:textId="5BBA5E25" w:rsidR="009645D0" w:rsidRPr="008577DF" w:rsidRDefault="00FB2BB8" w:rsidP="00E86C2C">
      <w:pPr>
        <w:pStyle w:val="ListParagraph"/>
        <w:numPr>
          <w:ilvl w:val="1"/>
          <w:numId w:val="16"/>
        </w:numPr>
        <w:ind w:left="709" w:hanging="709"/>
      </w:pPr>
      <w:r>
        <w:t>LDNPA. App. Ref: 7/2025/3046. Location: Shap Blue Quarry, Shap, CA10 3QQ. Proposal: Approval of details reserved by condition 31 (programme</w:t>
      </w:r>
      <w:r w:rsidR="00587579">
        <w:t xml:space="preserve"> of work-</w:t>
      </w:r>
      <w:r w:rsidR="0056002B">
        <w:t>archaeological</w:t>
      </w:r>
      <w:r w:rsidR="00587579">
        <w:t xml:space="preserve"> investigation) on application 7/1997</w:t>
      </w:r>
      <w:r w:rsidR="0056002B">
        <w:t>/3129 – application for the determination of new conditions for a mineral site.</w:t>
      </w:r>
    </w:p>
    <w:p w14:paraId="5BE98269" w14:textId="130F6B86" w:rsidR="00464E9B" w:rsidRDefault="00436051" w:rsidP="00E86C2C">
      <w:pPr>
        <w:pStyle w:val="ListParagraph"/>
        <w:numPr>
          <w:ilvl w:val="1"/>
          <w:numId w:val="16"/>
        </w:numPr>
        <w:autoSpaceDE w:val="0"/>
        <w:autoSpaceDN w:val="0"/>
        <w:adjustRightInd w:val="0"/>
        <w:ind w:left="709" w:hanging="709"/>
      </w:pPr>
      <w:r>
        <w:t>App. Ref: 2025/0935/FPA. Location: 2 Westmorland House, Jacksons Lane, Shap, Penrith</w:t>
      </w:r>
      <w:r w:rsidR="00E50D9A">
        <w:t>,CA10 3JF. Proposal: Variation of condition 2 (approved plans) for amendments.</w:t>
      </w:r>
    </w:p>
    <w:p w14:paraId="41D14BBF" w14:textId="12C15B84" w:rsidR="00E07F88" w:rsidRDefault="005D5F39" w:rsidP="00E86C2C">
      <w:pPr>
        <w:pStyle w:val="ListParagraph"/>
        <w:numPr>
          <w:ilvl w:val="1"/>
          <w:numId w:val="16"/>
        </w:numPr>
        <w:autoSpaceDE w:val="0"/>
        <w:autoSpaceDN w:val="0"/>
        <w:adjustRightInd w:val="0"/>
        <w:ind w:left="709" w:hanging="709"/>
      </w:pPr>
      <w:r>
        <w:t xml:space="preserve">App. Ref: </w:t>
      </w:r>
      <w:r w:rsidRPr="005D5F39">
        <w:t>7/2025/3026</w:t>
      </w:r>
      <w:r w:rsidRPr="005C5F2D">
        <w:t>. Location</w:t>
      </w:r>
      <w:r w:rsidR="00465562" w:rsidRPr="005C5F2D">
        <w:t>:</w:t>
      </w:r>
      <w:r w:rsidR="00950EAF">
        <w:t xml:space="preserve"> </w:t>
      </w:r>
      <w:r w:rsidR="00465562" w:rsidRPr="005C5F2D">
        <w:t>Lime Kiln, Rosgill, Shap, Penrith, CA10 3NB. Proposal: Erection of a livestock building.</w:t>
      </w:r>
      <w:r w:rsidR="00AB20C9" w:rsidRPr="005C5F2D">
        <w:t xml:space="preserve"> Decision: Approved NOI (</w:t>
      </w:r>
      <w:r w:rsidR="005C5F2D" w:rsidRPr="005C5F2D">
        <w:t>A</w:t>
      </w:r>
      <w:r w:rsidR="00AB20C9" w:rsidRPr="005C5F2D">
        <w:t>griculture)</w:t>
      </w:r>
    </w:p>
    <w:p w14:paraId="4F934508" w14:textId="77777777" w:rsidR="00254B62" w:rsidRPr="008577DF" w:rsidRDefault="00254B62" w:rsidP="005C5F2D">
      <w:pPr>
        <w:pStyle w:val="Default"/>
      </w:pPr>
    </w:p>
    <w:p w14:paraId="206EA084" w14:textId="77777777" w:rsidR="00532588" w:rsidRPr="006F5729" w:rsidRDefault="002140EC" w:rsidP="006220D3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6220D3" w:rsidRPr="006F5729">
        <w:rPr>
          <w:b/>
          <w:sz w:val="22"/>
          <w:szCs w:val="22"/>
        </w:rPr>
        <w:tab/>
      </w:r>
      <w:r w:rsidR="00532588" w:rsidRPr="006F5729">
        <w:rPr>
          <w:b/>
          <w:sz w:val="22"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      </w:t>
      </w:r>
      <w:r w:rsidR="00467F9E" w:rsidRPr="006F5729">
        <w:rPr>
          <w:rFonts w:ascii="Arial" w:hAnsi="Arial"/>
          <w:sz w:val="22"/>
          <w:lang w:eastAsia="en-US"/>
        </w:rPr>
        <w:t>New reports and progress reports.</w:t>
      </w:r>
    </w:p>
    <w:p w14:paraId="63A061C8" w14:textId="5DA4810C" w:rsidR="00B84AE4" w:rsidRDefault="003F58C4" w:rsidP="00AF0951">
      <w:pPr>
        <w:pStyle w:val="NormalWeb"/>
        <w:numPr>
          <w:ilvl w:val="1"/>
          <w:numId w:val="29"/>
        </w:numPr>
        <w:ind w:left="709" w:hanging="709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SID statistics report.</w:t>
      </w:r>
    </w:p>
    <w:p w14:paraId="206EA086" w14:textId="77777777" w:rsidR="00B36027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2140EC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2140EC">
        <w:rPr>
          <w:b/>
          <w:sz w:val="22"/>
          <w:szCs w:val="22"/>
        </w:rPr>
        <w:t>Memorial park</w:t>
      </w:r>
    </w:p>
    <w:p w14:paraId="206EA088" w14:textId="77777777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DF39A9">
        <w:rPr>
          <w:sz w:val="22"/>
          <w:szCs w:val="22"/>
        </w:rPr>
        <w:t xml:space="preserve">    </w:t>
      </w:r>
      <w:r w:rsidR="002140EC">
        <w:rPr>
          <w:sz w:val="22"/>
          <w:szCs w:val="22"/>
        </w:rPr>
        <w:t xml:space="preserve"> </w:t>
      </w:r>
      <w:r w:rsidR="009431F3" w:rsidRPr="00DF39A9">
        <w:rPr>
          <w:sz w:val="22"/>
          <w:szCs w:val="22"/>
        </w:rPr>
        <w:t>Play area monitoring.</w:t>
      </w:r>
    </w:p>
    <w:p w14:paraId="1AB3D0C0" w14:textId="710D5334" w:rsidR="00495CE6" w:rsidRPr="00F140D1" w:rsidRDefault="00495CE6" w:rsidP="00495CE6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>Two areas proposed for meadow planting on the memorial field to be discussed along with maintenance requirements</w:t>
      </w:r>
      <w:r>
        <w:rPr>
          <w:sz w:val="22"/>
          <w:szCs w:val="22"/>
        </w:rPr>
        <w:t xml:space="preserve"> (Planting for Pollinator sites).</w:t>
      </w:r>
    </w:p>
    <w:p w14:paraId="206EA08A" w14:textId="77777777" w:rsidR="0086170D" w:rsidRDefault="0086170D" w:rsidP="002037E9">
      <w:pPr>
        <w:pStyle w:val="BodyTextIndent3"/>
        <w:ind w:left="0"/>
        <w:rPr>
          <w:sz w:val="22"/>
          <w:szCs w:val="22"/>
        </w:rPr>
      </w:pPr>
    </w:p>
    <w:p w14:paraId="206EA08E" w14:textId="62E4F762" w:rsidR="00F92F4B" w:rsidRDefault="00EE2063" w:rsidP="00B20B27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>
        <w:rPr>
          <w:b/>
          <w:sz w:val="22"/>
          <w:szCs w:val="22"/>
        </w:rPr>
        <w:t>Policy update</w:t>
      </w:r>
    </w:p>
    <w:p w14:paraId="206EA08F" w14:textId="6302A979" w:rsidR="00EE2063" w:rsidRDefault="00B20B27" w:rsidP="00EE2063">
      <w:pPr>
        <w:pStyle w:val="BodyTextIndent3"/>
        <w:ind w:left="0"/>
        <w:rPr>
          <w:sz w:val="22"/>
          <w:szCs w:val="22"/>
        </w:rPr>
      </w:pPr>
      <w:r>
        <w:rPr>
          <w:sz w:val="22"/>
          <w:szCs w:val="22"/>
        </w:rPr>
        <w:t>8</w:t>
      </w:r>
      <w:r w:rsidR="00EE2063">
        <w:rPr>
          <w:sz w:val="22"/>
          <w:szCs w:val="22"/>
        </w:rPr>
        <w:t>.1</w:t>
      </w:r>
      <w:r w:rsidR="00EE2063">
        <w:rPr>
          <w:sz w:val="22"/>
          <w:szCs w:val="22"/>
        </w:rPr>
        <w:tab/>
        <w:t>The following policies are included for review and adoption 25-26:</w:t>
      </w:r>
    </w:p>
    <w:p w14:paraId="206EA09E" w14:textId="0F88B099" w:rsidR="00EE2063" w:rsidRDefault="00C55DAD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Risk assessment updated.</w:t>
      </w:r>
    </w:p>
    <w:p w14:paraId="206EA09F" w14:textId="77777777" w:rsidR="00570E29" w:rsidRDefault="00570E29" w:rsidP="00570E29">
      <w:pPr>
        <w:pStyle w:val="BodyTextIndent3"/>
        <w:ind w:left="0"/>
        <w:rPr>
          <w:sz w:val="22"/>
          <w:szCs w:val="22"/>
        </w:rPr>
      </w:pPr>
    </w:p>
    <w:p w14:paraId="68C009A4" w14:textId="12E32E26" w:rsidR="0029745C" w:rsidRPr="004C274D" w:rsidRDefault="008452D1" w:rsidP="005A4075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4C274D">
        <w:rPr>
          <w:b/>
          <w:bCs/>
          <w:sz w:val="22"/>
          <w:szCs w:val="22"/>
        </w:rPr>
        <w:t>Local Plan</w:t>
      </w:r>
    </w:p>
    <w:p w14:paraId="5267C918" w14:textId="6AA3535C" w:rsidR="009B4C49" w:rsidRPr="004C274D" w:rsidRDefault="008452D1" w:rsidP="005A4075">
      <w:pPr>
        <w:pStyle w:val="BodyTextIndent3"/>
        <w:numPr>
          <w:ilvl w:val="1"/>
          <w:numId w:val="26"/>
        </w:numPr>
        <w:rPr>
          <w:sz w:val="22"/>
          <w:szCs w:val="22"/>
        </w:rPr>
      </w:pPr>
      <w:r w:rsidRPr="004C274D">
        <w:rPr>
          <w:sz w:val="22"/>
          <w:szCs w:val="22"/>
        </w:rPr>
        <w:t>Councillor</w:t>
      </w:r>
      <w:r w:rsidR="005C0FB0" w:rsidRPr="004C274D">
        <w:rPr>
          <w:sz w:val="22"/>
          <w:szCs w:val="22"/>
        </w:rPr>
        <w:t>s</w:t>
      </w:r>
      <w:r w:rsidRPr="004C274D">
        <w:rPr>
          <w:sz w:val="22"/>
          <w:szCs w:val="22"/>
        </w:rPr>
        <w:t xml:space="preserve"> to consider developing a local plan</w:t>
      </w:r>
      <w:r w:rsidR="004C274D" w:rsidRPr="004C274D">
        <w:rPr>
          <w:sz w:val="22"/>
          <w:szCs w:val="22"/>
        </w:rPr>
        <w:t>.</w:t>
      </w:r>
    </w:p>
    <w:p w14:paraId="3BCFF788" w14:textId="2B8937D7" w:rsidR="009320F3" w:rsidRPr="004C274D" w:rsidRDefault="009320F3" w:rsidP="009320F3">
      <w:pPr>
        <w:pStyle w:val="BodyTextIndent3"/>
        <w:ind w:left="360"/>
        <w:rPr>
          <w:sz w:val="22"/>
          <w:szCs w:val="22"/>
        </w:rPr>
      </w:pPr>
    </w:p>
    <w:p w14:paraId="007FDF02" w14:textId="77777777" w:rsidR="000C29A1" w:rsidRPr="004C274D" w:rsidRDefault="009320F3" w:rsidP="000C29A1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4C274D">
        <w:rPr>
          <w:b/>
          <w:bCs/>
          <w:sz w:val="22"/>
          <w:szCs w:val="22"/>
        </w:rPr>
        <w:t>Public</w:t>
      </w:r>
      <w:r w:rsidR="009B4A02" w:rsidRPr="004C274D">
        <w:rPr>
          <w:b/>
          <w:bCs/>
          <w:sz w:val="22"/>
          <w:szCs w:val="22"/>
        </w:rPr>
        <w:t xml:space="preserve"> toilets</w:t>
      </w:r>
    </w:p>
    <w:p w14:paraId="108F8377" w14:textId="6C039EC6" w:rsidR="009320F3" w:rsidRPr="004C274D" w:rsidRDefault="00312AA7" w:rsidP="000C29A1">
      <w:pPr>
        <w:pStyle w:val="BodyTextIndent3"/>
        <w:numPr>
          <w:ilvl w:val="1"/>
          <w:numId w:val="26"/>
        </w:numPr>
        <w:rPr>
          <w:b/>
          <w:bCs/>
          <w:sz w:val="22"/>
          <w:szCs w:val="22"/>
        </w:rPr>
      </w:pPr>
      <w:r w:rsidRPr="004C274D">
        <w:rPr>
          <w:sz w:val="22"/>
          <w:szCs w:val="22"/>
        </w:rPr>
        <w:t>Councillor to discuss f</w:t>
      </w:r>
      <w:r w:rsidR="00F0498C" w:rsidRPr="004C274D">
        <w:rPr>
          <w:sz w:val="22"/>
          <w:szCs w:val="22"/>
        </w:rPr>
        <w:t>unding opportunities</w:t>
      </w:r>
      <w:r w:rsidRPr="004C274D">
        <w:rPr>
          <w:sz w:val="22"/>
          <w:szCs w:val="22"/>
        </w:rPr>
        <w:t xml:space="preserve"> and </w:t>
      </w:r>
      <w:r w:rsidR="003D0B21" w:rsidRPr="004C274D">
        <w:rPr>
          <w:sz w:val="22"/>
          <w:szCs w:val="22"/>
        </w:rPr>
        <w:t>costs for 25-26</w:t>
      </w:r>
      <w:r w:rsidR="005524FF" w:rsidRPr="004C274D">
        <w:rPr>
          <w:sz w:val="22"/>
          <w:szCs w:val="22"/>
        </w:rPr>
        <w:t>.</w:t>
      </w:r>
    </w:p>
    <w:p w14:paraId="7C38D75C" w14:textId="77777777" w:rsidR="00E24E4F" w:rsidRDefault="00E24E4F" w:rsidP="00E24E4F">
      <w:pPr>
        <w:pStyle w:val="BodyTextIndent3"/>
        <w:rPr>
          <w:sz w:val="22"/>
          <w:szCs w:val="22"/>
        </w:rPr>
      </w:pPr>
    </w:p>
    <w:p w14:paraId="0A179CC4" w14:textId="09BC7D3F" w:rsidR="00E24E4F" w:rsidRDefault="00C8410F" w:rsidP="00D56865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 w:rsidRPr="00C8410F">
        <w:rPr>
          <w:b/>
          <w:bCs/>
          <w:sz w:val="22"/>
          <w:szCs w:val="22"/>
        </w:rPr>
        <w:t>Low Well</w:t>
      </w:r>
    </w:p>
    <w:p w14:paraId="30DC2D24" w14:textId="61EF0684" w:rsidR="005C0FB0" w:rsidRPr="00D56865" w:rsidRDefault="005C0FB0" w:rsidP="005C0FB0">
      <w:pPr>
        <w:pStyle w:val="BodyTextIndent3"/>
        <w:numPr>
          <w:ilvl w:val="1"/>
          <w:numId w:val="26"/>
        </w:numPr>
        <w:jc w:val="both"/>
        <w:rPr>
          <w:sz w:val="22"/>
          <w:szCs w:val="22"/>
        </w:rPr>
      </w:pPr>
      <w:r w:rsidRPr="00D56865">
        <w:rPr>
          <w:sz w:val="22"/>
          <w:szCs w:val="22"/>
        </w:rPr>
        <w:t>Councillors to consider improvements for Low Well</w:t>
      </w:r>
      <w:r w:rsidR="003D0B21">
        <w:rPr>
          <w:sz w:val="22"/>
          <w:szCs w:val="22"/>
        </w:rPr>
        <w:t>.</w:t>
      </w:r>
    </w:p>
    <w:p w14:paraId="0296923B" w14:textId="2916720A" w:rsidR="00D756D4" w:rsidRPr="0017209D" w:rsidRDefault="00D756D4" w:rsidP="00D756D4">
      <w:pPr>
        <w:pStyle w:val="BodyTextIndent3"/>
        <w:ind w:left="360"/>
        <w:rPr>
          <w:b/>
          <w:bCs/>
          <w:sz w:val="22"/>
          <w:szCs w:val="22"/>
        </w:rPr>
      </w:pPr>
    </w:p>
    <w:p w14:paraId="206EA0A8" w14:textId="77777777"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14:paraId="206EA0AA" w14:textId="6DEE9BA4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206EA0AE" w14:textId="59EAAD31"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5CCCDAB2" w14:textId="77777777" w:rsidR="00C97734" w:rsidRDefault="00C97734" w:rsidP="006829DB">
      <w:pPr>
        <w:pStyle w:val="BodyTextIndent3"/>
        <w:ind w:left="0" w:firstLine="720"/>
        <w:rPr>
          <w:b/>
          <w:sz w:val="22"/>
          <w:szCs w:val="22"/>
        </w:rPr>
      </w:pPr>
    </w:p>
    <w:p w14:paraId="1768102F" w14:textId="77777777" w:rsidR="00C97734" w:rsidRDefault="00C97734" w:rsidP="006829DB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39938ECC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255894">
        <w:rPr>
          <w:b/>
          <w:sz w:val="22"/>
          <w:szCs w:val="22"/>
        </w:rPr>
        <w:t>0</w:t>
      </w:r>
      <w:r w:rsidR="00DB5F8A">
        <w:rPr>
          <w:b/>
          <w:sz w:val="22"/>
          <w:szCs w:val="22"/>
        </w:rPr>
        <w:t>1</w:t>
      </w:r>
      <w:r w:rsidR="00204B71">
        <w:rPr>
          <w:b/>
          <w:sz w:val="22"/>
          <w:szCs w:val="22"/>
        </w:rPr>
        <w:t>/</w:t>
      </w:r>
      <w:r w:rsidR="00590AF0">
        <w:rPr>
          <w:b/>
          <w:sz w:val="22"/>
          <w:szCs w:val="22"/>
        </w:rPr>
        <w:t>0</w:t>
      </w:r>
      <w:r w:rsidR="00DB5F8A">
        <w:rPr>
          <w:b/>
          <w:sz w:val="22"/>
          <w:szCs w:val="22"/>
        </w:rPr>
        <w:t>7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3BFAF" w14:textId="77777777" w:rsidR="005370DF" w:rsidRDefault="005370DF">
      <w:r>
        <w:separator/>
      </w:r>
    </w:p>
  </w:endnote>
  <w:endnote w:type="continuationSeparator" w:id="0">
    <w:p w14:paraId="1A4752D8" w14:textId="77777777" w:rsidR="005370DF" w:rsidRDefault="005370DF">
      <w:r>
        <w:continuationSeparator/>
      </w:r>
    </w:p>
  </w:endnote>
  <w:endnote w:type="continuationNotice" w:id="1">
    <w:p w14:paraId="26A4B64A" w14:textId="77777777" w:rsidR="005370DF" w:rsidRDefault="005370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r w:rsidR="00D85B27">
      <w:rPr>
        <w:sz w:val="20"/>
      </w:rPr>
      <w:t>G.Grace</w:t>
    </w:r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7546D158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4D6174">
      <w:rPr>
        <w:sz w:val="20"/>
      </w:rPr>
      <w:t>28</w:t>
    </w:r>
    <w:r w:rsidR="00AE11CD" w:rsidRPr="00AE11CD">
      <w:rPr>
        <w:sz w:val="20"/>
        <w:vertAlign w:val="superscript"/>
      </w:rPr>
      <w:t>th</w:t>
    </w:r>
    <w:r w:rsidR="00AE11CD">
      <w:rPr>
        <w:sz w:val="20"/>
      </w:rPr>
      <w:t xml:space="preserve"> </w:t>
    </w:r>
    <w:r w:rsidR="004D6174">
      <w:rPr>
        <w:sz w:val="20"/>
      </w:rPr>
      <w:t>May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0E17F" w14:textId="77777777" w:rsidR="005370DF" w:rsidRDefault="005370DF">
      <w:r>
        <w:separator/>
      </w:r>
    </w:p>
  </w:footnote>
  <w:footnote w:type="continuationSeparator" w:id="0">
    <w:p w14:paraId="6378D1C8" w14:textId="77777777" w:rsidR="005370DF" w:rsidRDefault="005370DF">
      <w:r>
        <w:continuationSeparator/>
      </w:r>
    </w:p>
  </w:footnote>
  <w:footnote w:type="continuationNotice" w:id="1">
    <w:p w14:paraId="10D23380" w14:textId="77777777" w:rsidR="005370DF" w:rsidRDefault="005370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7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5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8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2792801">
    <w:abstractNumId w:val="32"/>
  </w:num>
  <w:num w:numId="2" w16cid:durableId="2018850999">
    <w:abstractNumId w:val="27"/>
  </w:num>
  <w:num w:numId="3" w16cid:durableId="1972130728">
    <w:abstractNumId w:val="8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6"/>
  </w:num>
  <w:num w:numId="7" w16cid:durableId="176699202">
    <w:abstractNumId w:val="14"/>
  </w:num>
  <w:num w:numId="8" w16cid:durableId="472450136">
    <w:abstractNumId w:val="13"/>
  </w:num>
  <w:num w:numId="9" w16cid:durableId="428239222">
    <w:abstractNumId w:val="24"/>
  </w:num>
  <w:num w:numId="10" w16cid:durableId="2119567910">
    <w:abstractNumId w:val="35"/>
  </w:num>
  <w:num w:numId="11" w16cid:durableId="837580677">
    <w:abstractNumId w:val="7"/>
  </w:num>
  <w:num w:numId="12" w16cid:durableId="1732272010">
    <w:abstractNumId w:val="9"/>
  </w:num>
  <w:num w:numId="13" w16cid:durableId="606623912">
    <w:abstractNumId w:val="21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3"/>
  </w:num>
  <w:num w:numId="17" w16cid:durableId="628052025">
    <w:abstractNumId w:val="19"/>
  </w:num>
  <w:num w:numId="18" w16cid:durableId="1744449661">
    <w:abstractNumId w:val="34"/>
  </w:num>
  <w:num w:numId="19" w16cid:durableId="919145236">
    <w:abstractNumId w:val="30"/>
  </w:num>
  <w:num w:numId="20" w16cid:durableId="1590196774">
    <w:abstractNumId w:val="20"/>
  </w:num>
  <w:num w:numId="21" w16cid:durableId="1463496595">
    <w:abstractNumId w:val="28"/>
  </w:num>
  <w:num w:numId="22" w16cid:durableId="1359693954">
    <w:abstractNumId w:val="18"/>
  </w:num>
  <w:num w:numId="23" w16cid:durableId="2100979244">
    <w:abstractNumId w:val="16"/>
  </w:num>
  <w:num w:numId="24" w16cid:durableId="1124811987">
    <w:abstractNumId w:val="3"/>
  </w:num>
  <w:num w:numId="25" w16cid:durableId="237133462">
    <w:abstractNumId w:val="10"/>
  </w:num>
  <w:num w:numId="26" w16cid:durableId="584417086">
    <w:abstractNumId w:val="25"/>
  </w:num>
  <w:num w:numId="27" w16cid:durableId="1710034813">
    <w:abstractNumId w:val="23"/>
  </w:num>
  <w:num w:numId="28" w16cid:durableId="1986473117">
    <w:abstractNumId w:val="11"/>
  </w:num>
  <w:num w:numId="29" w16cid:durableId="491651801">
    <w:abstractNumId w:val="17"/>
  </w:num>
  <w:num w:numId="30" w16cid:durableId="1515460071">
    <w:abstractNumId w:val="12"/>
  </w:num>
  <w:num w:numId="31" w16cid:durableId="635306297">
    <w:abstractNumId w:val="22"/>
  </w:num>
  <w:num w:numId="32" w16cid:durableId="1432890806">
    <w:abstractNumId w:val="15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1"/>
  </w:num>
  <w:num w:numId="36" w16cid:durableId="1552764314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26FE"/>
    <w:rsid w:val="00012CC8"/>
    <w:rsid w:val="00012CD0"/>
    <w:rsid w:val="000132EC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A3E"/>
    <w:rsid w:val="00024CC4"/>
    <w:rsid w:val="00025209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EA8"/>
    <w:rsid w:val="000710E4"/>
    <w:rsid w:val="00071E6B"/>
    <w:rsid w:val="00071EEC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90"/>
    <w:rsid w:val="0008257B"/>
    <w:rsid w:val="00083405"/>
    <w:rsid w:val="000834C6"/>
    <w:rsid w:val="00084B74"/>
    <w:rsid w:val="00086477"/>
    <w:rsid w:val="00087781"/>
    <w:rsid w:val="00087888"/>
    <w:rsid w:val="00087A1F"/>
    <w:rsid w:val="00087CAB"/>
    <w:rsid w:val="00090EF8"/>
    <w:rsid w:val="00091DEE"/>
    <w:rsid w:val="00094C59"/>
    <w:rsid w:val="00095A31"/>
    <w:rsid w:val="00095DAD"/>
    <w:rsid w:val="00096B61"/>
    <w:rsid w:val="00096FF5"/>
    <w:rsid w:val="000970FC"/>
    <w:rsid w:val="00097B91"/>
    <w:rsid w:val="00097F11"/>
    <w:rsid w:val="000A0EEC"/>
    <w:rsid w:val="000A0FA2"/>
    <w:rsid w:val="000A11DB"/>
    <w:rsid w:val="000A2924"/>
    <w:rsid w:val="000A3828"/>
    <w:rsid w:val="000A3B47"/>
    <w:rsid w:val="000A3FE1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A59"/>
    <w:rsid w:val="000C1AB6"/>
    <w:rsid w:val="000C1F62"/>
    <w:rsid w:val="000C2677"/>
    <w:rsid w:val="000C29A1"/>
    <w:rsid w:val="000C2B7C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FA8"/>
    <w:rsid w:val="000D50E4"/>
    <w:rsid w:val="000D55DA"/>
    <w:rsid w:val="000D5B4D"/>
    <w:rsid w:val="000D5F36"/>
    <w:rsid w:val="000D66C2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F0C13"/>
    <w:rsid w:val="000F0D25"/>
    <w:rsid w:val="000F0F23"/>
    <w:rsid w:val="000F17FB"/>
    <w:rsid w:val="000F1F00"/>
    <w:rsid w:val="000F39DB"/>
    <w:rsid w:val="000F40BE"/>
    <w:rsid w:val="000F4C39"/>
    <w:rsid w:val="000F610C"/>
    <w:rsid w:val="000F6BEF"/>
    <w:rsid w:val="00100891"/>
    <w:rsid w:val="00100AF2"/>
    <w:rsid w:val="00102B33"/>
    <w:rsid w:val="00103090"/>
    <w:rsid w:val="00104CB1"/>
    <w:rsid w:val="00104D47"/>
    <w:rsid w:val="00104F49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CA3"/>
    <w:rsid w:val="001554F9"/>
    <w:rsid w:val="00155BFE"/>
    <w:rsid w:val="00156ACE"/>
    <w:rsid w:val="00160923"/>
    <w:rsid w:val="00160D04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618"/>
    <w:rsid w:val="00177729"/>
    <w:rsid w:val="001778F5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62D7"/>
    <w:rsid w:val="00196F7F"/>
    <w:rsid w:val="0019736A"/>
    <w:rsid w:val="00197738"/>
    <w:rsid w:val="001A13AA"/>
    <w:rsid w:val="001A17A8"/>
    <w:rsid w:val="001A2014"/>
    <w:rsid w:val="001A24CA"/>
    <w:rsid w:val="001A2734"/>
    <w:rsid w:val="001A2A12"/>
    <w:rsid w:val="001A2FCD"/>
    <w:rsid w:val="001A5680"/>
    <w:rsid w:val="001A61B5"/>
    <w:rsid w:val="001B11FD"/>
    <w:rsid w:val="001B19E9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4222"/>
    <w:rsid w:val="001D5291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5F3D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B8A"/>
    <w:rsid w:val="00231B0A"/>
    <w:rsid w:val="00231FDB"/>
    <w:rsid w:val="00232370"/>
    <w:rsid w:val="00233094"/>
    <w:rsid w:val="00235C56"/>
    <w:rsid w:val="00236306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6DB"/>
    <w:rsid w:val="00242B95"/>
    <w:rsid w:val="00242E41"/>
    <w:rsid w:val="00243717"/>
    <w:rsid w:val="00243C7F"/>
    <w:rsid w:val="002457A5"/>
    <w:rsid w:val="00245FE9"/>
    <w:rsid w:val="00247CE7"/>
    <w:rsid w:val="00250FA8"/>
    <w:rsid w:val="0025176D"/>
    <w:rsid w:val="00251ED1"/>
    <w:rsid w:val="0025273D"/>
    <w:rsid w:val="002533FF"/>
    <w:rsid w:val="00254243"/>
    <w:rsid w:val="00254B62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4B4"/>
    <w:rsid w:val="00281BA8"/>
    <w:rsid w:val="002820FA"/>
    <w:rsid w:val="00282ABA"/>
    <w:rsid w:val="00282AEB"/>
    <w:rsid w:val="00283176"/>
    <w:rsid w:val="0028395D"/>
    <w:rsid w:val="0028398A"/>
    <w:rsid w:val="00284696"/>
    <w:rsid w:val="00285745"/>
    <w:rsid w:val="00285C28"/>
    <w:rsid w:val="0028620E"/>
    <w:rsid w:val="002870B4"/>
    <w:rsid w:val="00287375"/>
    <w:rsid w:val="002876E8"/>
    <w:rsid w:val="0029055E"/>
    <w:rsid w:val="00290E69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32C7"/>
    <w:rsid w:val="002A431B"/>
    <w:rsid w:val="002A4982"/>
    <w:rsid w:val="002A6797"/>
    <w:rsid w:val="002A6E5D"/>
    <w:rsid w:val="002A6F28"/>
    <w:rsid w:val="002A740D"/>
    <w:rsid w:val="002B00FD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CA8"/>
    <w:rsid w:val="002C42A1"/>
    <w:rsid w:val="002C4A27"/>
    <w:rsid w:val="002C6EF2"/>
    <w:rsid w:val="002C70AF"/>
    <w:rsid w:val="002D01E5"/>
    <w:rsid w:val="002D02C6"/>
    <w:rsid w:val="002D0CF3"/>
    <w:rsid w:val="002D186E"/>
    <w:rsid w:val="002D1C7D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08F5"/>
    <w:rsid w:val="002E1BA3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292D"/>
    <w:rsid w:val="00302E42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2E38"/>
    <w:rsid w:val="0032467D"/>
    <w:rsid w:val="00324735"/>
    <w:rsid w:val="00324C5C"/>
    <w:rsid w:val="00324CFF"/>
    <w:rsid w:val="00324F3E"/>
    <w:rsid w:val="00325661"/>
    <w:rsid w:val="00326215"/>
    <w:rsid w:val="00326A53"/>
    <w:rsid w:val="00326B6B"/>
    <w:rsid w:val="003273BD"/>
    <w:rsid w:val="0033050A"/>
    <w:rsid w:val="00330D36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51A9"/>
    <w:rsid w:val="00355FB0"/>
    <w:rsid w:val="003567FE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B48"/>
    <w:rsid w:val="00395C51"/>
    <w:rsid w:val="003965AF"/>
    <w:rsid w:val="003971C7"/>
    <w:rsid w:val="00397E3E"/>
    <w:rsid w:val="003A00C6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B02FF"/>
    <w:rsid w:val="003B1FF4"/>
    <w:rsid w:val="003B2144"/>
    <w:rsid w:val="003B3648"/>
    <w:rsid w:val="003B39AB"/>
    <w:rsid w:val="003B3DB2"/>
    <w:rsid w:val="003B4DA0"/>
    <w:rsid w:val="003B4E2A"/>
    <w:rsid w:val="003B601A"/>
    <w:rsid w:val="003B6C25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0B21"/>
    <w:rsid w:val="003D0D03"/>
    <w:rsid w:val="003D1477"/>
    <w:rsid w:val="003D16A9"/>
    <w:rsid w:val="003D1BEE"/>
    <w:rsid w:val="003D2126"/>
    <w:rsid w:val="003D3AB6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63E6"/>
    <w:rsid w:val="003E6F2D"/>
    <w:rsid w:val="003E6F77"/>
    <w:rsid w:val="003E71CE"/>
    <w:rsid w:val="003E727E"/>
    <w:rsid w:val="003E7BD0"/>
    <w:rsid w:val="003E7FE4"/>
    <w:rsid w:val="003F2026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AE4"/>
    <w:rsid w:val="00402337"/>
    <w:rsid w:val="00402510"/>
    <w:rsid w:val="00403E88"/>
    <w:rsid w:val="004042AC"/>
    <w:rsid w:val="00406C1E"/>
    <w:rsid w:val="00406D53"/>
    <w:rsid w:val="004073CA"/>
    <w:rsid w:val="0040757A"/>
    <w:rsid w:val="004100D3"/>
    <w:rsid w:val="00410264"/>
    <w:rsid w:val="00411791"/>
    <w:rsid w:val="00411E16"/>
    <w:rsid w:val="00412280"/>
    <w:rsid w:val="00412320"/>
    <w:rsid w:val="004123BD"/>
    <w:rsid w:val="00412D3B"/>
    <w:rsid w:val="00413521"/>
    <w:rsid w:val="00414299"/>
    <w:rsid w:val="00415261"/>
    <w:rsid w:val="00415DE6"/>
    <w:rsid w:val="0041620F"/>
    <w:rsid w:val="0041655C"/>
    <w:rsid w:val="004168B6"/>
    <w:rsid w:val="00416F0E"/>
    <w:rsid w:val="00416F76"/>
    <w:rsid w:val="00416FDC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70BF"/>
    <w:rsid w:val="004275FD"/>
    <w:rsid w:val="00430EBA"/>
    <w:rsid w:val="00430F28"/>
    <w:rsid w:val="00432262"/>
    <w:rsid w:val="0043237D"/>
    <w:rsid w:val="00433845"/>
    <w:rsid w:val="0043496A"/>
    <w:rsid w:val="00434E32"/>
    <w:rsid w:val="00435350"/>
    <w:rsid w:val="00436051"/>
    <w:rsid w:val="00436067"/>
    <w:rsid w:val="00437B70"/>
    <w:rsid w:val="0044090B"/>
    <w:rsid w:val="00440C49"/>
    <w:rsid w:val="00440F4E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67D"/>
    <w:rsid w:val="00480521"/>
    <w:rsid w:val="004806AC"/>
    <w:rsid w:val="00480967"/>
    <w:rsid w:val="00480F88"/>
    <w:rsid w:val="00480FA7"/>
    <w:rsid w:val="00481194"/>
    <w:rsid w:val="0048237C"/>
    <w:rsid w:val="00482879"/>
    <w:rsid w:val="00483B58"/>
    <w:rsid w:val="00484738"/>
    <w:rsid w:val="004850DA"/>
    <w:rsid w:val="00486434"/>
    <w:rsid w:val="00486B80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E6"/>
    <w:rsid w:val="00495F69"/>
    <w:rsid w:val="00495F7F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74D"/>
    <w:rsid w:val="004C2DC6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BE6"/>
    <w:rsid w:val="004D2583"/>
    <w:rsid w:val="004D2E67"/>
    <w:rsid w:val="004D3348"/>
    <w:rsid w:val="004D38D7"/>
    <w:rsid w:val="004D3B39"/>
    <w:rsid w:val="004D3BC7"/>
    <w:rsid w:val="004D40B7"/>
    <w:rsid w:val="004D42A3"/>
    <w:rsid w:val="004D4C3D"/>
    <w:rsid w:val="004D4C84"/>
    <w:rsid w:val="004D4ED7"/>
    <w:rsid w:val="004D586E"/>
    <w:rsid w:val="004D6174"/>
    <w:rsid w:val="004D622B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6B0D"/>
    <w:rsid w:val="004E6E73"/>
    <w:rsid w:val="004E6F0B"/>
    <w:rsid w:val="004E7706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2681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3BE3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3D14"/>
    <w:rsid w:val="00533FCB"/>
    <w:rsid w:val="00534232"/>
    <w:rsid w:val="005347EF"/>
    <w:rsid w:val="00535132"/>
    <w:rsid w:val="00535243"/>
    <w:rsid w:val="0053567F"/>
    <w:rsid w:val="00535D3E"/>
    <w:rsid w:val="00536086"/>
    <w:rsid w:val="00536A82"/>
    <w:rsid w:val="005370DF"/>
    <w:rsid w:val="00540722"/>
    <w:rsid w:val="00541417"/>
    <w:rsid w:val="0054149E"/>
    <w:rsid w:val="00541607"/>
    <w:rsid w:val="0054195F"/>
    <w:rsid w:val="00541C79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E0"/>
    <w:rsid w:val="00555EA2"/>
    <w:rsid w:val="005573CE"/>
    <w:rsid w:val="0056002B"/>
    <w:rsid w:val="0056409E"/>
    <w:rsid w:val="00564626"/>
    <w:rsid w:val="00564AE9"/>
    <w:rsid w:val="005655BA"/>
    <w:rsid w:val="00565775"/>
    <w:rsid w:val="0056600F"/>
    <w:rsid w:val="00567F98"/>
    <w:rsid w:val="0057082B"/>
    <w:rsid w:val="00570E29"/>
    <w:rsid w:val="00570F2F"/>
    <w:rsid w:val="005715AE"/>
    <w:rsid w:val="00571D89"/>
    <w:rsid w:val="00571E71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E55"/>
    <w:rsid w:val="00582FFD"/>
    <w:rsid w:val="0058314F"/>
    <w:rsid w:val="005831FC"/>
    <w:rsid w:val="00583251"/>
    <w:rsid w:val="0058349C"/>
    <w:rsid w:val="00585D64"/>
    <w:rsid w:val="0058643E"/>
    <w:rsid w:val="00586C5E"/>
    <w:rsid w:val="00587579"/>
    <w:rsid w:val="00590187"/>
    <w:rsid w:val="00590AF0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F52"/>
    <w:rsid w:val="005A0F95"/>
    <w:rsid w:val="005A2725"/>
    <w:rsid w:val="005A2C56"/>
    <w:rsid w:val="005A4075"/>
    <w:rsid w:val="005A6482"/>
    <w:rsid w:val="005A6605"/>
    <w:rsid w:val="005A679D"/>
    <w:rsid w:val="005B0991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E4B"/>
    <w:rsid w:val="005C4591"/>
    <w:rsid w:val="005C4AFD"/>
    <w:rsid w:val="005C4D45"/>
    <w:rsid w:val="005C51D7"/>
    <w:rsid w:val="005C5F2D"/>
    <w:rsid w:val="005C712E"/>
    <w:rsid w:val="005C7D7A"/>
    <w:rsid w:val="005C7D7E"/>
    <w:rsid w:val="005C7D81"/>
    <w:rsid w:val="005C7F70"/>
    <w:rsid w:val="005D0D10"/>
    <w:rsid w:val="005D0DB9"/>
    <w:rsid w:val="005D0DDD"/>
    <w:rsid w:val="005D236A"/>
    <w:rsid w:val="005D333A"/>
    <w:rsid w:val="005D4034"/>
    <w:rsid w:val="005D539E"/>
    <w:rsid w:val="005D5F39"/>
    <w:rsid w:val="005D69EA"/>
    <w:rsid w:val="005D7CF1"/>
    <w:rsid w:val="005E0385"/>
    <w:rsid w:val="005E03B3"/>
    <w:rsid w:val="005E06DB"/>
    <w:rsid w:val="005E08A7"/>
    <w:rsid w:val="005E2620"/>
    <w:rsid w:val="005E2BB2"/>
    <w:rsid w:val="005E2EBE"/>
    <w:rsid w:val="005E399B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7247"/>
    <w:rsid w:val="006275C7"/>
    <w:rsid w:val="00630863"/>
    <w:rsid w:val="006312BA"/>
    <w:rsid w:val="00631C7C"/>
    <w:rsid w:val="00632051"/>
    <w:rsid w:val="00633A9D"/>
    <w:rsid w:val="006344C3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5A74"/>
    <w:rsid w:val="00655E34"/>
    <w:rsid w:val="00655FF6"/>
    <w:rsid w:val="00656B7C"/>
    <w:rsid w:val="006601E0"/>
    <w:rsid w:val="006603F7"/>
    <w:rsid w:val="00660677"/>
    <w:rsid w:val="00660761"/>
    <w:rsid w:val="00660BEF"/>
    <w:rsid w:val="0066101D"/>
    <w:rsid w:val="006627F8"/>
    <w:rsid w:val="00662CEB"/>
    <w:rsid w:val="00663465"/>
    <w:rsid w:val="00663787"/>
    <w:rsid w:val="00664543"/>
    <w:rsid w:val="00664718"/>
    <w:rsid w:val="00664EDA"/>
    <w:rsid w:val="00664F56"/>
    <w:rsid w:val="006660EE"/>
    <w:rsid w:val="006665F1"/>
    <w:rsid w:val="00666C0F"/>
    <w:rsid w:val="00667705"/>
    <w:rsid w:val="00667782"/>
    <w:rsid w:val="006701EC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3EF"/>
    <w:rsid w:val="00683CC5"/>
    <w:rsid w:val="0068447E"/>
    <w:rsid w:val="0068474A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451"/>
    <w:rsid w:val="00706CA9"/>
    <w:rsid w:val="00711290"/>
    <w:rsid w:val="007118B3"/>
    <w:rsid w:val="00711BBA"/>
    <w:rsid w:val="00711C71"/>
    <w:rsid w:val="00712975"/>
    <w:rsid w:val="00715E25"/>
    <w:rsid w:val="007162F4"/>
    <w:rsid w:val="00717603"/>
    <w:rsid w:val="00717C60"/>
    <w:rsid w:val="00720A21"/>
    <w:rsid w:val="00720C3E"/>
    <w:rsid w:val="00720C8A"/>
    <w:rsid w:val="00721E0E"/>
    <w:rsid w:val="00721EE1"/>
    <w:rsid w:val="007224D9"/>
    <w:rsid w:val="00723356"/>
    <w:rsid w:val="007249B9"/>
    <w:rsid w:val="00724AE3"/>
    <w:rsid w:val="00724BF3"/>
    <w:rsid w:val="00725781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72D"/>
    <w:rsid w:val="00740EF4"/>
    <w:rsid w:val="007411DC"/>
    <w:rsid w:val="007438B4"/>
    <w:rsid w:val="00743B94"/>
    <w:rsid w:val="00743D09"/>
    <w:rsid w:val="00744738"/>
    <w:rsid w:val="0074501C"/>
    <w:rsid w:val="007460D0"/>
    <w:rsid w:val="00746997"/>
    <w:rsid w:val="00746E3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3A6"/>
    <w:rsid w:val="00773837"/>
    <w:rsid w:val="00773EDA"/>
    <w:rsid w:val="00777ABB"/>
    <w:rsid w:val="00780D2E"/>
    <w:rsid w:val="00780D93"/>
    <w:rsid w:val="00781E9D"/>
    <w:rsid w:val="0078243C"/>
    <w:rsid w:val="00785354"/>
    <w:rsid w:val="0078536B"/>
    <w:rsid w:val="00785A6C"/>
    <w:rsid w:val="007860DB"/>
    <w:rsid w:val="007867A6"/>
    <w:rsid w:val="007868F9"/>
    <w:rsid w:val="00786CB7"/>
    <w:rsid w:val="00786E5F"/>
    <w:rsid w:val="00786FF7"/>
    <w:rsid w:val="007870D7"/>
    <w:rsid w:val="00787D3E"/>
    <w:rsid w:val="00791A69"/>
    <w:rsid w:val="00791E55"/>
    <w:rsid w:val="00792283"/>
    <w:rsid w:val="00793D5C"/>
    <w:rsid w:val="00794F59"/>
    <w:rsid w:val="0079557D"/>
    <w:rsid w:val="00795765"/>
    <w:rsid w:val="00795C89"/>
    <w:rsid w:val="00797853"/>
    <w:rsid w:val="007A0C18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B69"/>
    <w:rsid w:val="007A7BC8"/>
    <w:rsid w:val="007A7C70"/>
    <w:rsid w:val="007B0C26"/>
    <w:rsid w:val="007B1481"/>
    <w:rsid w:val="007B16F1"/>
    <w:rsid w:val="007B1AE4"/>
    <w:rsid w:val="007B2542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4A6F"/>
    <w:rsid w:val="00805CA7"/>
    <w:rsid w:val="00806375"/>
    <w:rsid w:val="00806B43"/>
    <w:rsid w:val="00806F36"/>
    <w:rsid w:val="00810070"/>
    <w:rsid w:val="00810C94"/>
    <w:rsid w:val="00810DE3"/>
    <w:rsid w:val="00810E97"/>
    <w:rsid w:val="00810FC0"/>
    <w:rsid w:val="00812EB5"/>
    <w:rsid w:val="008147FF"/>
    <w:rsid w:val="00815722"/>
    <w:rsid w:val="00815CFB"/>
    <w:rsid w:val="00815FE4"/>
    <w:rsid w:val="008160C2"/>
    <w:rsid w:val="0081711D"/>
    <w:rsid w:val="0081723D"/>
    <w:rsid w:val="008176A5"/>
    <w:rsid w:val="008202A2"/>
    <w:rsid w:val="00820784"/>
    <w:rsid w:val="00820B05"/>
    <w:rsid w:val="00821106"/>
    <w:rsid w:val="00821E6E"/>
    <w:rsid w:val="00822185"/>
    <w:rsid w:val="00822ED5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BA7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65F"/>
    <w:rsid w:val="00844F77"/>
    <w:rsid w:val="00844FD3"/>
    <w:rsid w:val="008451C3"/>
    <w:rsid w:val="008452D1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577DF"/>
    <w:rsid w:val="00860383"/>
    <w:rsid w:val="0086137A"/>
    <w:rsid w:val="0086170D"/>
    <w:rsid w:val="0086179D"/>
    <w:rsid w:val="00861820"/>
    <w:rsid w:val="00861BFF"/>
    <w:rsid w:val="00862438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21A2"/>
    <w:rsid w:val="008728C3"/>
    <w:rsid w:val="00872A0B"/>
    <w:rsid w:val="00872BBF"/>
    <w:rsid w:val="008730AA"/>
    <w:rsid w:val="0087330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FE7"/>
    <w:rsid w:val="00881169"/>
    <w:rsid w:val="008835A8"/>
    <w:rsid w:val="0088389D"/>
    <w:rsid w:val="00883B69"/>
    <w:rsid w:val="008847C3"/>
    <w:rsid w:val="00884827"/>
    <w:rsid w:val="00884CFA"/>
    <w:rsid w:val="00885621"/>
    <w:rsid w:val="00885C09"/>
    <w:rsid w:val="00886FFF"/>
    <w:rsid w:val="008901B6"/>
    <w:rsid w:val="0089034A"/>
    <w:rsid w:val="00890A19"/>
    <w:rsid w:val="00890C9A"/>
    <w:rsid w:val="00891ACE"/>
    <w:rsid w:val="008931B1"/>
    <w:rsid w:val="00894628"/>
    <w:rsid w:val="0089467E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B5D"/>
    <w:rsid w:val="008B26F0"/>
    <w:rsid w:val="008B3370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F70"/>
    <w:rsid w:val="008C10A4"/>
    <w:rsid w:val="008C24E2"/>
    <w:rsid w:val="008C287D"/>
    <w:rsid w:val="008C2A71"/>
    <w:rsid w:val="008C32E9"/>
    <w:rsid w:val="008C3826"/>
    <w:rsid w:val="008C3E75"/>
    <w:rsid w:val="008C5381"/>
    <w:rsid w:val="008C59F9"/>
    <w:rsid w:val="008C5EB1"/>
    <w:rsid w:val="008C6112"/>
    <w:rsid w:val="008C6D21"/>
    <w:rsid w:val="008C7BDE"/>
    <w:rsid w:val="008D023B"/>
    <w:rsid w:val="008D1086"/>
    <w:rsid w:val="008D1887"/>
    <w:rsid w:val="008D2488"/>
    <w:rsid w:val="008D372E"/>
    <w:rsid w:val="008D41A4"/>
    <w:rsid w:val="008D45CF"/>
    <w:rsid w:val="008D61D7"/>
    <w:rsid w:val="008D6C03"/>
    <w:rsid w:val="008D6D29"/>
    <w:rsid w:val="008D6E1E"/>
    <w:rsid w:val="008E000E"/>
    <w:rsid w:val="008E064E"/>
    <w:rsid w:val="008E2257"/>
    <w:rsid w:val="008E27A8"/>
    <w:rsid w:val="008E3300"/>
    <w:rsid w:val="008E3B34"/>
    <w:rsid w:val="008E49BE"/>
    <w:rsid w:val="008E5543"/>
    <w:rsid w:val="008E5F3B"/>
    <w:rsid w:val="008E6E7A"/>
    <w:rsid w:val="008F0135"/>
    <w:rsid w:val="008F0564"/>
    <w:rsid w:val="008F063A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1916"/>
    <w:rsid w:val="00902143"/>
    <w:rsid w:val="00902523"/>
    <w:rsid w:val="0090334D"/>
    <w:rsid w:val="00904512"/>
    <w:rsid w:val="00904EEA"/>
    <w:rsid w:val="00905DC1"/>
    <w:rsid w:val="0090645E"/>
    <w:rsid w:val="00906997"/>
    <w:rsid w:val="00906C36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EAF"/>
    <w:rsid w:val="00950F22"/>
    <w:rsid w:val="00951BC5"/>
    <w:rsid w:val="0095386A"/>
    <w:rsid w:val="00953E80"/>
    <w:rsid w:val="0095504F"/>
    <w:rsid w:val="00955104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D72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4337"/>
    <w:rsid w:val="009C4381"/>
    <w:rsid w:val="009C5007"/>
    <w:rsid w:val="009C73CB"/>
    <w:rsid w:val="009C7458"/>
    <w:rsid w:val="009C74BE"/>
    <w:rsid w:val="009C7599"/>
    <w:rsid w:val="009D0B22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87B"/>
    <w:rsid w:val="009F492A"/>
    <w:rsid w:val="009F551F"/>
    <w:rsid w:val="009F6174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0EC"/>
    <w:rsid w:val="00A1382D"/>
    <w:rsid w:val="00A13F87"/>
    <w:rsid w:val="00A1420C"/>
    <w:rsid w:val="00A14B2E"/>
    <w:rsid w:val="00A1501E"/>
    <w:rsid w:val="00A1732E"/>
    <w:rsid w:val="00A1753B"/>
    <w:rsid w:val="00A175E4"/>
    <w:rsid w:val="00A17EC7"/>
    <w:rsid w:val="00A204FA"/>
    <w:rsid w:val="00A21915"/>
    <w:rsid w:val="00A21C21"/>
    <w:rsid w:val="00A22B0C"/>
    <w:rsid w:val="00A24B12"/>
    <w:rsid w:val="00A24C25"/>
    <w:rsid w:val="00A24E54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23B"/>
    <w:rsid w:val="00A3235A"/>
    <w:rsid w:val="00A325D9"/>
    <w:rsid w:val="00A3271D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26D1"/>
    <w:rsid w:val="00A52F76"/>
    <w:rsid w:val="00A52FC9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3245"/>
    <w:rsid w:val="00A734B4"/>
    <w:rsid w:val="00A755D2"/>
    <w:rsid w:val="00A76054"/>
    <w:rsid w:val="00A7673E"/>
    <w:rsid w:val="00A767E5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9F7"/>
    <w:rsid w:val="00A85C27"/>
    <w:rsid w:val="00A85DAB"/>
    <w:rsid w:val="00A85DF6"/>
    <w:rsid w:val="00A8645E"/>
    <w:rsid w:val="00A87543"/>
    <w:rsid w:val="00A879DC"/>
    <w:rsid w:val="00A87ABB"/>
    <w:rsid w:val="00A90FD9"/>
    <w:rsid w:val="00A9133C"/>
    <w:rsid w:val="00A9494B"/>
    <w:rsid w:val="00A94DB8"/>
    <w:rsid w:val="00A9595A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B092E"/>
    <w:rsid w:val="00AB20C9"/>
    <w:rsid w:val="00AB3B1B"/>
    <w:rsid w:val="00AB3E75"/>
    <w:rsid w:val="00AB4C20"/>
    <w:rsid w:val="00AB4DB4"/>
    <w:rsid w:val="00AB581D"/>
    <w:rsid w:val="00AB5A71"/>
    <w:rsid w:val="00AB660E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674A"/>
    <w:rsid w:val="00AD68F8"/>
    <w:rsid w:val="00AD6CB2"/>
    <w:rsid w:val="00AD7770"/>
    <w:rsid w:val="00AD783D"/>
    <w:rsid w:val="00AE11CD"/>
    <w:rsid w:val="00AE1E2B"/>
    <w:rsid w:val="00AE2255"/>
    <w:rsid w:val="00AE36F0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7004"/>
    <w:rsid w:val="00B87DCC"/>
    <w:rsid w:val="00B91E26"/>
    <w:rsid w:val="00B92313"/>
    <w:rsid w:val="00B92796"/>
    <w:rsid w:val="00B930E8"/>
    <w:rsid w:val="00B93CEB"/>
    <w:rsid w:val="00B93F04"/>
    <w:rsid w:val="00B94379"/>
    <w:rsid w:val="00B94EE8"/>
    <w:rsid w:val="00B9508A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411"/>
    <w:rsid w:val="00BE24C7"/>
    <w:rsid w:val="00BE6B82"/>
    <w:rsid w:val="00BE6D3D"/>
    <w:rsid w:val="00BE7160"/>
    <w:rsid w:val="00BE7F10"/>
    <w:rsid w:val="00BF068D"/>
    <w:rsid w:val="00BF095C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6555"/>
    <w:rsid w:val="00C1685F"/>
    <w:rsid w:val="00C179F0"/>
    <w:rsid w:val="00C17A47"/>
    <w:rsid w:val="00C17A57"/>
    <w:rsid w:val="00C215C5"/>
    <w:rsid w:val="00C2215E"/>
    <w:rsid w:val="00C23372"/>
    <w:rsid w:val="00C238C3"/>
    <w:rsid w:val="00C239F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A57"/>
    <w:rsid w:val="00C36D2B"/>
    <w:rsid w:val="00C37E87"/>
    <w:rsid w:val="00C40D76"/>
    <w:rsid w:val="00C4106E"/>
    <w:rsid w:val="00C4357C"/>
    <w:rsid w:val="00C44AAC"/>
    <w:rsid w:val="00C44F7D"/>
    <w:rsid w:val="00C4556B"/>
    <w:rsid w:val="00C45CE4"/>
    <w:rsid w:val="00C46B49"/>
    <w:rsid w:val="00C4770A"/>
    <w:rsid w:val="00C47D40"/>
    <w:rsid w:val="00C503A1"/>
    <w:rsid w:val="00C50841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753"/>
    <w:rsid w:val="00C72053"/>
    <w:rsid w:val="00C73AA9"/>
    <w:rsid w:val="00C73E14"/>
    <w:rsid w:val="00C740AE"/>
    <w:rsid w:val="00C752E0"/>
    <w:rsid w:val="00C75F1F"/>
    <w:rsid w:val="00C76B7E"/>
    <w:rsid w:val="00C77B90"/>
    <w:rsid w:val="00C77C73"/>
    <w:rsid w:val="00C80CC6"/>
    <w:rsid w:val="00C815C0"/>
    <w:rsid w:val="00C82C4D"/>
    <w:rsid w:val="00C82DC3"/>
    <w:rsid w:val="00C82F26"/>
    <w:rsid w:val="00C8410F"/>
    <w:rsid w:val="00C842F8"/>
    <w:rsid w:val="00C8439A"/>
    <w:rsid w:val="00C851FA"/>
    <w:rsid w:val="00C866E7"/>
    <w:rsid w:val="00C869BC"/>
    <w:rsid w:val="00C86F01"/>
    <w:rsid w:val="00C87325"/>
    <w:rsid w:val="00C87A01"/>
    <w:rsid w:val="00C90A72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A026F"/>
    <w:rsid w:val="00CA0366"/>
    <w:rsid w:val="00CA1371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03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683A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1E29"/>
    <w:rsid w:val="00CF27DF"/>
    <w:rsid w:val="00CF3481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2A23"/>
    <w:rsid w:val="00D02C3C"/>
    <w:rsid w:val="00D04066"/>
    <w:rsid w:val="00D0490B"/>
    <w:rsid w:val="00D05684"/>
    <w:rsid w:val="00D077DF"/>
    <w:rsid w:val="00D1049E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60C4"/>
    <w:rsid w:val="00D268D6"/>
    <w:rsid w:val="00D30984"/>
    <w:rsid w:val="00D30E63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61A8C"/>
    <w:rsid w:val="00D61C43"/>
    <w:rsid w:val="00D628C5"/>
    <w:rsid w:val="00D62C55"/>
    <w:rsid w:val="00D63737"/>
    <w:rsid w:val="00D64852"/>
    <w:rsid w:val="00D64CEE"/>
    <w:rsid w:val="00D65874"/>
    <w:rsid w:val="00D65B9B"/>
    <w:rsid w:val="00D67B5C"/>
    <w:rsid w:val="00D702D3"/>
    <w:rsid w:val="00D70C42"/>
    <w:rsid w:val="00D70E58"/>
    <w:rsid w:val="00D71F30"/>
    <w:rsid w:val="00D73AED"/>
    <w:rsid w:val="00D73D04"/>
    <w:rsid w:val="00D74E52"/>
    <w:rsid w:val="00D74E73"/>
    <w:rsid w:val="00D756D4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31B7"/>
    <w:rsid w:val="00D941A2"/>
    <w:rsid w:val="00D94214"/>
    <w:rsid w:val="00D944F2"/>
    <w:rsid w:val="00D95505"/>
    <w:rsid w:val="00D96674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1E01"/>
    <w:rsid w:val="00DB237A"/>
    <w:rsid w:val="00DB28DD"/>
    <w:rsid w:val="00DB2A2C"/>
    <w:rsid w:val="00DB37A0"/>
    <w:rsid w:val="00DB3C65"/>
    <w:rsid w:val="00DB3D63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C77"/>
    <w:rsid w:val="00DE02C0"/>
    <w:rsid w:val="00DE0671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07F88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5665"/>
    <w:rsid w:val="00E15850"/>
    <w:rsid w:val="00E158EE"/>
    <w:rsid w:val="00E16661"/>
    <w:rsid w:val="00E166EC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44EC"/>
    <w:rsid w:val="00E248F2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2E54"/>
    <w:rsid w:val="00E34F6E"/>
    <w:rsid w:val="00E35B54"/>
    <w:rsid w:val="00E36235"/>
    <w:rsid w:val="00E36D5B"/>
    <w:rsid w:val="00E37303"/>
    <w:rsid w:val="00E378D5"/>
    <w:rsid w:val="00E40383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511E"/>
    <w:rsid w:val="00E55883"/>
    <w:rsid w:val="00E563EE"/>
    <w:rsid w:val="00E5663D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CE0"/>
    <w:rsid w:val="00E840D3"/>
    <w:rsid w:val="00E84BF3"/>
    <w:rsid w:val="00E84D29"/>
    <w:rsid w:val="00E84FC1"/>
    <w:rsid w:val="00E856E7"/>
    <w:rsid w:val="00E86430"/>
    <w:rsid w:val="00E864D6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DDD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15F4"/>
    <w:rsid w:val="00F018EB"/>
    <w:rsid w:val="00F01C8A"/>
    <w:rsid w:val="00F02EA2"/>
    <w:rsid w:val="00F04823"/>
    <w:rsid w:val="00F0498C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6B4"/>
    <w:rsid w:val="00F31BC1"/>
    <w:rsid w:val="00F34BFB"/>
    <w:rsid w:val="00F356D3"/>
    <w:rsid w:val="00F369B9"/>
    <w:rsid w:val="00F36A24"/>
    <w:rsid w:val="00F36ABF"/>
    <w:rsid w:val="00F3740E"/>
    <w:rsid w:val="00F40475"/>
    <w:rsid w:val="00F40C09"/>
    <w:rsid w:val="00F41EC7"/>
    <w:rsid w:val="00F41FC9"/>
    <w:rsid w:val="00F42ADC"/>
    <w:rsid w:val="00F43019"/>
    <w:rsid w:val="00F45A98"/>
    <w:rsid w:val="00F45AC4"/>
    <w:rsid w:val="00F45EAD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7858"/>
    <w:rsid w:val="00F82040"/>
    <w:rsid w:val="00F821FA"/>
    <w:rsid w:val="00F8251F"/>
    <w:rsid w:val="00F82882"/>
    <w:rsid w:val="00F82E8D"/>
    <w:rsid w:val="00F832D0"/>
    <w:rsid w:val="00F854D1"/>
    <w:rsid w:val="00F85C5A"/>
    <w:rsid w:val="00F85C63"/>
    <w:rsid w:val="00F8774F"/>
    <w:rsid w:val="00F9009B"/>
    <w:rsid w:val="00F90663"/>
    <w:rsid w:val="00F90FE5"/>
    <w:rsid w:val="00F912C4"/>
    <w:rsid w:val="00F91B3C"/>
    <w:rsid w:val="00F92D68"/>
    <w:rsid w:val="00F92F4B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2</Pages>
  <Words>447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199</cp:revision>
  <cp:lastPrinted>2025-05-28T19:48:00Z</cp:lastPrinted>
  <dcterms:created xsi:type="dcterms:W3CDTF">2025-03-13T02:12:00Z</dcterms:created>
  <dcterms:modified xsi:type="dcterms:W3CDTF">2025-05-28T19:56:00Z</dcterms:modified>
</cp:coreProperties>
</file>